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5C6C" w14:textId="77777777" w:rsidR="006F6192" w:rsidRDefault="006F6192">
      <w:r>
        <w:rPr>
          <w:rFonts w:hint="eastAsia"/>
        </w:rPr>
        <w:t>様式第１号（第１９条関係）</w:t>
      </w:r>
      <w:r w:rsidR="008A2936">
        <w:rPr>
          <w:rFonts w:hint="eastAsia"/>
        </w:rPr>
        <w:t xml:space="preserve">　　　　　　　　　　　　　　　　　　　　</w:t>
      </w:r>
      <w:r w:rsidR="00CB1B0D">
        <w:rPr>
          <w:rFonts w:hint="eastAsia"/>
        </w:rPr>
        <w:t>【</w:t>
      </w:r>
      <w:r w:rsidR="00C911B3">
        <w:rPr>
          <w:rFonts w:hint="eastAsia"/>
        </w:rPr>
        <w:t>体育館</w:t>
      </w:r>
      <w:r w:rsidR="00CB1B0D">
        <w:rPr>
          <w:rFonts w:hint="eastAsia"/>
        </w:rPr>
        <w:t>申請用】</w:t>
      </w:r>
    </w:p>
    <w:p w14:paraId="2AD38D0D" w14:textId="77777777" w:rsidR="006F6192" w:rsidRDefault="006F6192"/>
    <w:p w14:paraId="10D70245" w14:textId="77777777" w:rsidR="006F6192" w:rsidRDefault="006F6192">
      <w:pPr>
        <w:jc w:val="center"/>
        <w:rPr>
          <w:sz w:val="24"/>
        </w:rPr>
      </w:pPr>
      <w:r>
        <w:rPr>
          <w:rFonts w:hint="eastAsia"/>
          <w:sz w:val="24"/>
          <w:lang w:eastAsia="zh-TW"/>
        </w:rPr>
        <w:t>長崎県立高等技術専門校使用</w:t>
      </w:r>
      <w:r>
        <w:rPr>
          <w:rFonts w:hint="eastAsia"/>
          <w:sz w:val="24"/>
        </w:rPr>
        <w:t>許可申請書</w:t>
      </w:r>
    </w:p>
    <w:p w14:paraId="237EBCAD" w14:textId="77777777" w:rsidR="006F6192" w:rsidRDefault="006F6192">
      <w:pPr>
        <w:jc w:val="center"/>
        <w:rPr>
          <w:sz w:val="24"/>
        </w:rPr>
      </w:pPr>
    </w:p>
    <w:p w14:paraId="501907BF" w14:textId="77777777" w:rsidR="006F6192" w:rsidRDefault="00F6068E">
      <w:pPr>
        <w:ind w:firstLineChars="3300" w:firstLine="693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6F6192">
        <w:rPr>
          <w:rFonts w:hint="eastAsia"/>
          <w:szCs w:val="21"/>
        </w:rPr>
        <w:t xml:space="preserve">　　年　　月　　日</w:t>
      </w:r>
    </w:p>
    <w:p w14:paraId="6B4B0E7D" w14:textId="77777777" w:rsidR="006F6192" w:rsidRDefault="006F6192">
      <w:pPr>
        <w:jc w:val="right"/>
        <w:rPr>
          <w:szCs w:val="21"/>
        </w:rPr>
      </w:pPr>
    </w:p>
    <w:p w14:paraId="3977C506" w14:textId="77777777" w:rsidR="006F6192" w:rsidRDefault="006F6192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長崎県立長崎高等技術専門校校長　様</w:t>
      </w:r>
    </w:p>
    <w:p w14:paraId="42CE5B82" w14:textId="77777777" w:rsidR="006F6192" w:rsidRDefault="006F6192">
      <w:pPr>
        <w:jc w:val="right"/>
        <w:rPr>
          <w:szCs w:val="21"/>
          <w:lang w:eastAsia="zh-TW"/>
        </w:rPr>
      </w:pPr>
    </w:p>
    <w:p w14:paraId="01996C63" w14:textId="77777777" w:rsidR="006F6192" w:rsidRDefault="006F6192">
      <w:pPr>
        <w:ind w:firstLineChars="2300" w:firstLine="4830"/>
        <w:rPr>
          <w:szCs w:val="21"/>
        </w:rPr>
      </w:pPr>
      <w:r>
        <w:rPr>
          <w:rFonts w:hint="eastAsia"/>
          <w:szCs w:val="21"/>
          <w:lang w:eastAsia="zh-TW"/>
        </w:rPr>
        <w:t xml:space="preserve">　　　　　住所</w:t>
      </w:r>
    </w:p>
    <w:p w14:paraId="75DFC37D" w14:textId="77777777" w:rsidR="006F6192" w:rsidRDefault="006F6192">
      <w:r>
        <w:rPr>
          <w:rFonts w:hint="eastAsia"/>
        </w:rPr>
        <w:t xml:space="preserve">　　　　　　　　　　　　　　　　　　　　　　　　　　　　名称　</w:t>
      </w:r>
    </w:p>
    <w:p w14:paraId="245B9517" w14:textId="77777777" w:rsidR="006F6192" w:rsidRDefault="006F6192">
      <w:pPr>
        <w:ind w:firstLineChars="2800" w:firstLine="5880"/>
        <w:rPr>
          <w:szCs w:val="21"/>
        </w:rPr>
      </w:pPr>
      <w:r>
        <w:rPr>
          <w:rFonts w:hint="eastAsia"/>
          <w:szCs w:val="21"/>
        </w:rPr>
        <w:t xml:space="preserve">代表者名　　　　　　　　　</w:t>
      </w:r>
      <w:r w:rsidR="002535ED">
        <w:rPr>
          <w:rFonts w:hint="eastAsia"/>
          <w:szCs w:val="21"/>
        </w:rPr>
        <w:t xml:space="preserve">　　印</w:t>
      </w:r>
    </w:p>
    <w:p w14:paraId="687349FA" w14:textId="77777777" w:rsidR="006F6192" w:rsidRDefault="006F6192">
      <w:pPr>
        <w:ind w:firstLineChars="2800" w:firstLine="5880"/>
        <w:jc w:val="left"/>
        <w:rPr>
          <w:szCs w:val="21"/>
        </w:rPr>
      </w:pPr>
      <w:r>
        <w:rPr>
          <w:rFonts w:hint="eastAsia"/>
          <w:szCs w:val="21"/>
        </w:rPr>
        <w:t xml:space="preserve">連絡先電話番号　　</w:t>
      </w:r>
      <w:r>
        <w:rPr>
          <w:rFonts w:hint="eastAsia"/>
          <w:szCs w:val="21"/>
        </w:rPr>
        <w:t xml:space="preserve"> </w:t>
      </w:r>
    </w:p>
    <w:p w14:paraId="29E9E59F" w14:textId="77777777" w:rsidR="006F6192" w:rsidRDefault="006F6192">
      <w:pPr>
        <w:jc w:val="right"/>
        <w:rPr>
          <w:szCs w:val="21"/>
        </w:rPr>
      </w:pPr>
    </w:p>
    <w:p w14:paraId="0D1ACA86" w14:textId="77777777" w:rsidR="006F6192" w:rsidRDefault="006F6192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長崎県立長崎高等技術専門校の</w:t>
      </w:r>
      <w:r w:rsidR="00F31ACF">
        <w:rPr>
          <w:rFonts w:hint="eastAsia"/>
          <w:szCs w:val="21"/>
        </w:rPr>
        <w:t>体育館</w:t>
      </w:r>
      <w:r>
        <w:rPr>
          <w:rFonts w:hint="eastAsia"/>
          <w:szCs w:val="21"/>
        </w:rPr>
        <w:t>を下記のとおり使用したいので申請いたします。</w:t>
      </w:r>
    </w:p>
    <w:p w14:paraId="57D82E46" w14:textId="77777777" w:rsidR="006F6192" w:rsidRDefault="006F6192">
      <w:pPr>
        <w:rPr>
          <w:szCs w:val="21"/>
        </w:rPr>
      </w:pPr>
    </w:p>
    <w:p w14:paraId="1B742B18" w14:textId="77777777" w:rsidR="006F6192" w:rsidRDefault="006F6192">
      <w:pPr>
        <w:pStyle w:val="a3"/>
      </w:pPr>
      <w:r>
        <w:rPr>
          <w:rFonts w:hint="eastAsia"/>
        </w:rPr>
        <w:t>記</w:t>
      </w:r>
    </w:p>
    <w:p w14:paraId="52A5EE44" w14:textId="77777777" w:rsidR="006F6192" w:rsidRPr="009A7496" w:rsidRDefault="00C911B3">
      <w:pPr>
        <w:rPr>
          <w:rFonts w:ascii="ＭＳ ゴシック" w:eastAsia="ＭＳ ゴシック" w:hAnsi="ＭＳ ゴシック"/>
        </w:rPr>
      </w:pPr>
      <w:r w:rsidRPr="009A7496">
        <w:rPr>
          <w:rFonts w:ascii="ＭＳ ゴシック" w:eastAsia="ＭＳ ゴシック" w:hAnsi="ＭＳ ゴシック" w:hint="eastAsia"/>
        </w:rPr>
        <w:t>【平日（水曜･金曜）用】</w:t>
      </w:r>
    </w:p>
    <w:tbl>
      <w:tblPr>
        <w:tblW w:w="95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7140"/>
      </w:tblGrid>
      <w:tr w:rsidR="006F6192" w14:paraId="4C98BBE4" w14:textId="77777777">
        <w:trPr>
          <w:trHeight w:val="585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28989" w14:textId="77777777" w:rsidR="006F6192" w:rsidRDefault="006F6192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</w:t>
            </w:r>
            <w:r w:rsidR="00C911B3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的</w:t>
            </w:r>
          </w:p>
        </w:tc>
        <w:tc>
          <w:tcPr>
            <w:tcW w:w="7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316A6" w14:textId="77777777" w:rsidR="006F6192" w:rsidRPr="00C911B3" w:rsidRDefault="007D72D3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C911B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6F6192" w14:paraId="4C6C6676" w14:textId="77777777">
        <w:trPr>
          <w:trHeight w:val="585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CEEA6" w14:textId="77777777" w:rsidR="006F6192" w:rsidRDefault="006F6192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使用施設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C2175" w14:textId="77777777" w:rsidR="006F6192" w:rsidRPr="00C911B3" w:rsidRDefault="007D72D3">
            <w:pPr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C911B3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  <w:r w:rsidRPr="00C911B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  <w:r w:rsidR="00C911B3" w:rsidRPr="00C911B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体育館（　　　　　　</w:t>
            </w:r>
            <w:r w:rsidR="00C911B3" w:rsidRPr="00C911B3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　　　　　　　　　　　　　）</w:t>
            </w:r>
          </w:p>
        </w:tc>
      </w:tr>
      <w:tr w:rsidR="006F6192" w14:paraId="6DA19B94" w14:textId="77777777">
        <w:trPr>
          <w:trHeight w:val="585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3985A" w14:textId="77777777" w:rsidR="006F6192" w:rsidRDefault="006F6192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機器の名称及び台数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8AC95" w14:textId="77777777" w:rsidR="006F6192" w:rsidRPr="007D72D3" w:rsidRDefault="006F6192" w:rsidP="007D72D3">
            <w:pPr>
              <w:ind w:firstLineChars="100" w:firstLine="220"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6F6192" w14:paraId="752DCE06" w14:textId="77777777" w:rsidTr="00D01DA1">
        <w:trPr>
          <w:trHeight w:val="2842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A7998" w14:textId="77777777" w:rsidR="006F6192" w:rsidRDefault="006F61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</w:t>
            </w:r>
            <w:r w:rsidR="00C911B3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間</w:t>
            </w:r>
          </w:p>
          <w:p w14:paraId="3777ADBC" w14:textId="77777777" w:rsidR="00D01DA1" w:rsidRDefault="00D01DA1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○の数字は優先順位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0E655" w14:textId="77777777" w:rsidR="006F6192" w:rsidRDefault="00D01DA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 w:rsidR="006F6192">
              <w:rPr>
                <w:rFonts w:hint="eastAsia"/>
                <w:sz w:val="22"/>
                <w:szCs w:val="22"/>
              </w:rPr>
              <w:t xml:space="preserve">　　年　　月　　日（　曜）　　時　　分</w:t>
            </w:r>
            <w:r w:rsidR="009B7B21">
              <w:rPr>
                <w:rFonts w:hint="eastAsia"/>
                <w:sz w:val="22"/>
                <w:szCs w:val="22"/>
              </w:rPr>
              <w:t>～　　時　　分</w:t>
            </w:r>
          </w:p>
          <w:p w14:paraId="0BA106FA" w14:textId="77777777" w:rsidR="006F6192" w:rsidRDefault="00D01DA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 w:rsidR="006F6192">
              <w:rPr>
                <w:rFonts w:hint="eastAsia"/>
                <w:sz w:val="22"/>
                <w:szCs w:val="22"/>
              </w:rPr>
              <w:t xml:space="preserve">　　年　　月　　日（　曜）　　時　　分</w:t>
            </w:r>
            <w:r w:rsidR="009B7B21">
              <w:rPr>
                <w:rFonts w:hint="eastAsia"/>
                <w:sz w:val="22"/>
                <w:szCs w:val="22"/>
              </w:rPr>
              <w:t>～　　時　　分</w:t>
            </w:r>
          </w:p>
          <w:p w14:paraId="3B954BDC" w14:textId="77777777" w:rsidR="009B7B21" w:rsidRDefault="00D01DA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 w:rsidR="009B7B21">
              <w:rPr>
                <w:rFonts w:hint="eastAsia"/>
                <w:sz w:val="22"/>
                <w:szCs w:val="22"/>
              </w:rPr>
              <w:t xml:space="preserve">　　年　　月　　日（　曜）　　時　　分～　　時　　分</w:t>
            </w:r>
          </w:p>
          <w:p w14:paraId="698C02BF" w14:textId="77777777" w:rsidR="009B7B21" w:rsidRDefault="00D01DA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 w:rsidR="009B7B21">
              <w:rPr>
                <w:rFonts w:hint="eastAsia"/>
                <w:sz w:val="22"/>
                <w:szCs w:val="22"/>
              </w:rPr>
              <w:t xml:space="preserve">　　年　　月　　日（　曜）　　時　　分～　　時　　分</w:t>
            </w:r>
          </w:p>
          <w:p w14:paraId="3B5252B2" w14:textId="77777777" w:rsidR="00D01DA1" w:rsidRDefault="00D01DA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日（　曜）　　時　　分～　　時　　分</w:t>
            </w:r>
          </w:p>
          <w:p w14:paraId="603B536C" w14:textId="77777777" w:rsidR="00D01DA1" w:rsidRDefault="00D01DA1" w:rsidP="00D01DA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⑥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日（　曜）　　時　　分～　　時　　分</w:t>
            </w:r>
          </w:p>
          <w:p w14:paraId="5EFC517D" w14:textId="77777777" w:rsidR="00D01DA1" w:rsidRDefault="00D01DA1" w:rsidP="00D01DA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⑦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日（　曜）　　時　　分～　　時　　分</w:t>
            </w:r>
          </w:p>
          <w:p w14:paraId="10CF20E6" w14:textId="77777777" w:rsidR="00D01DA1" w:rsidRDefault="00D01DA1" w:rsidP="00D01DA1">
            <w:pPr>
              <w:ind w:firstLineChars="100" w:firstLine="22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⑧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日（　曜）　　時　　分～　　時　　分</w:t>
            </w:r>
          </w:p>
        </w:tc>
      </w:tr>
      <w:tr w:rsidR="006F6192" w14:paraId="223ABAAF" w14:textId="77777777">
        <w:trPr>
          <w:trHeight w:val="486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5BE67" w14:textId="77777777" w:rsidR="006F6192" w:rsidRDefault="006F6192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使用人員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669EF" w14:textId="77777777" w:rsidR="006F6192" w:rsidRPr="007D72D3" w:rsidRDefault="007D72D3" w:rsidP="00603A54">
            <w:pPr>
              <w:ind w:firstLineChars="100" w:firstLine="220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　　　　</w:t>
            </w:r>
            <w:r w:rsidRPr="007D72D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  <w:r w:rsidR="00603A54">
              <w:rPr>
                <w:rFonts w:ascii="ＭＳ 明朝" w:hAnsi="ＭＳ 明朝" w:cs="ＭＳ Ｐゴシック" w:hint="eastAsia"/>
                <w:sz w:val="22"/>
                <w:szCs w:val="22"/>
              </w:rPr>
              <w:t>人</w:t>
            </w:r>
          </w:p>
        </w:tc>
      </w:tr>
      <w:tr w:rsidR="006F6192" w14:paraId="79366125" w14:textId="77777777">
        <w:trPr>
          <w:trHeight w:val="562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8A2A4" w14:textId="77777777" w:rsidR="006F6192" w:rsidRDefault="006F6192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使用時における責任者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449F7" w14:textId="77777777" w:rsidR="006F6192" w:rsidRDefault="006F6192">
            <w:pPr>
              <w:ind w:firstLineChars="100" w:firstLine="22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6F6192" w14:paraId="08EE2479" w14:textId="77777777">
        <w:trPr>
          <w:trHeight w:val="1087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9AF2B" w14:textId="77777777" w:rsidR="006F6192" w:rsidRDefault="006F6192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</w:t>
            </w:r>
            <w:r w:rsidR="00C911B3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1DFA8" w14:textId="77777777" w:rsidR="006F6192" w:rsidRDefault="006F619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32F9F3C6" w14:textId="5D5AD34B" w:rsidR="00D01DA1" w:rsidRDefault="006F6192" w:rsidP="00D01DA1">
      <w:pPr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 xml:space="preserve">＊（注）　１　</w:t>
      </w:r>
      <w:r w:rsidR="00CB1B0D" w:rsidRPr="00CB1B0D">
        <w:rPr>
          <w:rFonts w:ascii="ＭＳ 明朝" w:hAnsi="ＭＳ 明朝" w:hint="eastAsia"/>
          <w:sz w:val="18"/>
          <w:szCs w:val="18"/>
        </w:rPr>
        <w:t>使用する時間</w:t>
      </w:r>
      <w:r w:rsidR="00C911B3">
        <w:rPr>
          <w:rFonts w:ascii="ＭＳ 明朝" w:hAnsi="ＭＳ 明朝" w:hint="eastAsia"/>
          <w:sz w:val="18"/>
          <w:szCs w:val="18"/>
        </w:rPr>
        <w:t>は１</w:t>
      </w:r>
      <w:r w:rsidR="00A30E03">
        <w:rPr>
          <w:rFonts w:ascii="ＭＳ 明朝" w:hAnsi="ＭＳ 明朝" w:hint="eastAsia"/>
          <w:sz w:val="18"/>
          <w:szCs w:val="18"/>
        </w:rPr>
        <w:t>７</w:t>
      </w:r>
      <w:r w:rsidR="00C911B3">
        <w:rPr>
          <w:rFonts w:ascii="ＭＳ 明朝" w:hAnsi="ＭＳ 明朝" w:hint="eastAsia"/>
          <w:sz w:val="18"/>
          <w:szCs w:val="18"/>
        </w:rPr>
        <w:t>時～２１時で、</w:t>
      </w:r>
      <w:r w:rsidR="00CB1B0D" w:rsidRPr="00CB1B0D">
        <w:rPr>
          <w:rFonts w:ascii="ＭＳ 明朝" w:hAnsi="ＭＳ 明朝" w:hint="eastAsia"/>
          <w:sz w:val="18"/>
          <w:szCs w:val="18"/>
        </w:rPr>
        <w:t>希望する時間帯</w:t>
      </w:r>
      <w:r w:rsidR="00D01DA1">
        <w:rPr>
          <w:rFonts w:ascii="ＭＳ 明朝" w:hAnsi="ＭＳ 明朝" w:hint="eastAsia"/>
          <w:sz w:val="18"/>
          <w:szCs w:val="18"/>
        </w:rPr>
        <w:t>を記載すること。</w:t>
      </w:r>
    </w:p>
    <w:p w14:paraId="3A09C726" w14:textId="3562F2EE" w:rsidR="00C911B3" w:rsidRDefault="00C911B3">
      <w:pPr>
        <w:ind w:left="1260" w:hangingChars="700" w:hanging="12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　　　《例》１</w:t>
      </w:r>
      <w:r w:rsidR="00A30E03">
        <w:rPr>
          <w:rFonts w:ascii="ＭＳ 明朝" w:hAnsi="ＭＳ 明朝" w:hint="eastAsia"/>
          <w:sz w:val="18"/>
          <w:szCs w:val="18"/>
        </w:rPr>
        <w:t>７</w:t>
      </w:r>
      <w:r>
        <w:rPr>
          <w:rFonts w:ascii="ＭＳ 明朝" w:hAnsi="ＭＳ 明朝" w:hint="eastAsia"/>
          <w:sz w:val="18"/>
          <w:szCs w:val="18"/>
        </w:rPr>
        <w:t>時～１８時３０分</w:t>
      </w:r>
      <w:r w:rsidR="006B21E5">
        <w:rPr>
          <w:rFonts w:ascii="ＭＳ 明朝" w:hAnsi="ＭＳ 明朝" w:hint="eastAsia"/>
          <w:sz w:val="18"/>
          <w:szCs w:val="18"/>
        </w:rPr>
        <w:t>、　１８時～２１時　など</w:t>
      </w:r>
    </w:p>
    <w:p w14:paraId="2429DCF1" w14:textId="77777777" w:rsidR="00CB1B0D" w:rsidRDefault="00D01DA1">
      <w:pPr>
        <w:ind w:left="1260" w:hangingChars="700" w:hanging="12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　２　専門校の職員が抽選により割り振りを行うので、期間は</w:t>
      </w:r>
      <w:r w:rsidR="005A7ADC" w:rsidRPr="005A7ADC">
        <w:rPr>
          <w:rFonts w:ascii="ＭＳ 明朝" w:hAnsi="ＭＳ 明朝" w:hint="eastAsia"/>
          <w:sz w:val="18"/>
          <w:szCs w:val="18"/>
          <w:u w:val="single"/>
        </w:rPr>
        <w:t>希望する</w:t>
      </w:r>
      <w:r w:rsidRPr="008A2936">
        <w:rPr>
          <w:rFonts w:ascii="ＭＳ 明朝" w:hAnsi="ＭＳ 明朝" w:hint="eastAsia"/>
          <w:sz w:val="18"/>
          <w:szCs w:val="18"/>
          <w:u w:val="single"/>
        </w:rPr>
        <w:t>優先順位の高い</w:t>
      </w:r>
      <w:r w:rsidR="00C911B3">
        <w:rPr>
          <w:rFonts w:ascii="ＭＳ 明朝" w:hAnsi="ＭＳ 明朝" w:hint="eastAsia"/>
          <w:sz w:val="18"/>
          <w:szCs w:val="18"/>
          <w:u w:val="single"/>
        </w:rPr>
        <w:t>日時</w:t>
      </w:r>
      <w:r w:rsidRPr="008A2936">
        <w:rPr>
          <w:rFonts w:ascii="ＭＳ 明朝" w:hAnsi="ＭＳ 明朝" w:hint="eastAsia"/>
          <w:sz w:val="18"/>
          <w:szCs w:val="18"/>
          <w:u w:val="single"/>
        </w:rPr>
        <w:t>順</w:t>
      </w:r>
      <w:r w:rsidR="005A7ADC">
        <w:rPr>
          <w:rFonts w:ascii="ＭＳ 明朝" w:hAnsi="ＭＳ 明朝" w:hint="eastAsia"/>
          <w:sz w:val="18"/>
          <w:szCs w:val="18"/>
          <w:u w:val="single"/>
        </w:rPr>
        <w:t>で</w:t>
      </w:r>
      <w:r w:rsidRPr="008A2936">
        <w:rPr>
          <w:rFonts w:ascii="ＭＳ 明朝" w:hAnsi="ＭＳ 明朝" w:hint="eastAsia"/>
          <w:sz w:val="18"/>
          <w:szCs w:val="18"/>
          <w:u w:val="single"/>
        </w:rPr>
        <w:t>記載すること</w:t>
      </w:r>
      <w:r>
        <w:rPr>
          <w:rFonts w:ascii="ＭＳ 明朝" w:hAnsi="ＭＳ 明朝" w:hint="eastAsia"/>
          <w:sz w:val="18"/>
          <w:szCs w:val="18"/>
        </w:rPr>
        <w:t>。</w:t>
      </w:r>
    </w:p>
    <w:p w14:paraId="750DBEBF" w14:textId="77777777" w:rsidR="00C911B3" w:rsidRDefault="00C911B3" w:rsidP="00C911B3">
      <w:r>
        <w:rPr>
          <w:rFonts w:hint="eastAsia"/>
        </w:rPr>
        <w:lastRenderedPageBreak/>
        <w:t>様式第１号（第１９条関係）　　　　　　　　　　　　　　　　　　　　【体育館申請用】</w:t>
      </w:r>
    </w:p>
    <w:p w14:paraId="2B5BA43E" w14:textId="77777777" w:rsidR="00C911B3" w:rsidRDefault="00C911B3" w:rsidP="00C911B3"/>
    <w:p w14:paraId="75B8A5ED" w14:textId="77777777" w:rsidR="00C911B3" w:rsidRDefault="00C911B3" w:rsidP="00C911B3">
      <w:pPr>
        <w:jc w:val="center"/>
        <w:rPr>
          <w:sz w:val="24"/>
        </w:rPr>
      </w:pPr>
      <w:r>
        <w:rPr>
          <w:rFonts w:hint="eastAsia"/>
          <w:sz w:val="24"/>
          <w:lang w:eastAsia="zh-TW"/>
        </w:rPr>
        <w:t>長崎県立高等技術専門校使用</w:t>
      </w:r>
      <w:r>
        <w:rPr>
          <w:rFonts w:hint="eastAsia"/>
          <w:sz w:val="24"/>
        </w:rPr>
        <w:t>許可申請書</w:t>
      </w:r>
    </w:p>
    <w:p w14:paraId="47C27945" w14:textId="77777777" w:rsidR="00C911B3" w:rsidRDefault="00C911B3" w:rsidP="00C911B3">
      <w:pPr>
        <w:jc w:val="center"/>
        <w:rPr>
          <w:sz w:val="24"/>
        </w:rPr>
      </w:pPr>
    </w:p>
    <w:p w14:paraId="0AB335CB" w14:textId="77777777" w:rsidR="00C911B3" w:rsidRDefault="00F6068E" w:rsidP="00C911B3">
      <w:pPr>
        <w:ind w:firstLineChars="3300" w:firstLine="693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C911B3">
        <w:rPr>
          <w:rFonts w:hint="eastAsia"/>
          <w:szCs w:val="21"/>
        </w:rPr>
        <w:t xml:space="preserve">　　年　　月　　日</w:t>
      </w:r>
    </w:p>
    <w:p w14:paraId="18236B8A" w14:textId="77777777" w:rsidR="00C911B3" w:rsidRDefault="00C911B3" w:rsidP="00C911B3">
      <w:pPr>
        <w:jc w:val="right"/>
        <w:rPr>
          <w:szCs w:val="21"/>
        </w:rPr>
      </w:pPr>
    </w:p>
    <w:p w14:paraId="21E148DA" w14:textId="77777777" w:rsidR="00C911B3" w:rsidRDefault="00C911B3" w:rsidP="00C911B3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長崎県立長崎高等技術専門校校長　様</w:t>
      </w:r>
    </w:p>
    <w:p w14:paraId="5AB4A41E" w14:textId="77777777" w:rsidR="00C911B3" w:rsidRDefault="00C911B3" w:rsidP="00C911B3">
      <w:pPr>
        <w:jc w:val="right"/>
        <w:rPr>
          <w:szCs w:val="21"/>
          <w:lang w:eastAsia="zh-TW"/>
        </w:rPr>
      </w:pPr>
    </w:p>
    <w:p w14:paraId="5F08F354" w14:textId="77777777" w:rsidR="00C911B3" w:rsidRDefault="00C911B3" w:rsidP="00C911B3">
      <w:pPr>
        <w:ind w:firstLineChars="2300" w:firstLine="483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住所</w:t>
      </w:r>
    </w:p>
    <w:p w14:paraId="756BD4F3" w14:textId="77777777" w:rsidR="00C911B3" w:rsidRDefault="00C911B3" w:rsidP="00C911B3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名称　</w:t>
      </w:r>
    </w:p>
    <w:p w14:paraId="44D55CA6" w14:textId="77777777" w:rsidR="00C911B3" w:rsidRDefault="00C911B3" w:rsidP="00C911B3">
      <w:pPr>
        <w:ind w:firstLineChars="2800" w:firstLine="5880"/>
        <w:rPr>
          <w:szCs w:val="21"/>
        </w:rPr>
      </w:pPr>
      <w:r>
        <w:rPr>
          <w:rFonts w:hint="eastAsia"/>
          <w:szCs w:val="21"/>
        </w:rPr>
        <w:t>代表者名　　　　　　　　　　　印</w:t>
      </w:r>
    </w:p>
    <w:p w14:paraId="48501536" w14:textId="77777777" w:rsidR="00C911B3" w:rsidRDefault="00C911B3" w:rsidP="00C911B3">
      <w:pPr>
        <w:ind w:firstLineChars="2800" w:firstLine="5880"/>
        <w:jc w:val="left"/>
        <w:rPr>
          <w:szCs w:val="21"/>
        </w:rPr>
      </w:pPr>
      <w:r>
        <w:rPr>
          <w:rFonts w:hint="eastAsia"/>
          <w:szCs w:val="21"/>
        </w:rPr>
        <w:t xml:space="preserve">連絡先電話番号　　</w:t>
      </w:r>
      <w:r>
        <w:rPr>
          <w:rFonts w:hint="eastAsia"/>
          <w:szCs w:val="21"/>
        </w:rPr>
        <w:t xml:space="preserve"> </w:t>
      </w:r>
    </w:p>
    <w:p w14:paraId="434A8857" w14:textId="77777777" w:rsidR="00C911B3" w:rsidRDefault="00C911B3" w:rsidP="00C911B3">
      <w:pPr>
        <w:jc w:val="right"/>
        <w:rPr>
          <w:szCs w:val="21"/>
        </w:rPr>
      </w:pPr>
    </w:p>
    <w:p w14:paraId="1D5D55A3" w14:textId="77777777" w:rsidR="00C911B3" w:rsidRDefault="00C911B3" w:rsidP="00C911B3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長崎県立長崎高等技術専門校の</w:t>
      </w:r>
      <w:r w:rsidR="00F31ACF">
        <w:rPr>
          <w:rFonts w:hint="eastAsia"/>
          <w:szCs w:val="21"/>
        </w:rPr>
        <w:t>体育館</w:t>
      </w:r>
      <w:r>
        <w:rPr>
          <w:rFonts w:hint="eastAsia"/>
          <w:szCs w:val="21"/>
        </w:rPr>
        <w:t>を下記のとおり使用したいので申請いたします。</w:t>
      </w:r>
    </w:p>
    <w:p w14:paraId="20AB1480" w14:textId="77777777" w:rsidR="00C911B3" w:rsidRDefault="00C911B3" w:rsidP="00C911B3">
      <w:pPr>
        <w:rPr>
          <w:szCs w:val="21"/>
        </w:rPr>
      </w:pPr>
    </w:p>
    <w:p w14:paraId="5E3E3483" w14:textId="77777777" w:rsidR="00C911B3" w:rsidRDefault="00C911B3" w:rsidP="00C911B3">
      <w:pPr>
        <w:pStyle w:val="a3"/>
      </w:pPr>
      <w:r>
        <w:rPr>
          <w:rFonts w:hint="eastAsia"/>
        </w:rPr>
        <w:t>記</w:t>
      </w:r>
    </w:p>
    <w:p w14:paraId="13716068" w14:textId="77777777" w:rsidR="00C911B3" w:rsidRPr="009A7496" w:rsidRDefault="00C911B3" w:rsidP="00C911B3">
      <w:pPr>
        <w:rPr>
          <w:rFonts w:ascii="ＭＳ ゴシック" w:eastAsia="ＭＳ ゴシック" w:hAnsi="ＭＳ ゴシック"/>
        </w:rPr>
      </w:pPr>
      <w:r w:rsidRPr="009A7496">
        <w:rPr>
          <w:rFonts w:ascii="ＭＳ ゴシック" w:eastAsia="ＭＳ ゴシック" w:hAnsi="ＭＳ ゴシック" w:hint="eastAsia"/>
        </w:rPr>
        <w:t>【休日及び祝日用】</w:t>
      </w:r>
    </w:p>
    <w:tbl>
      <w:tblPr>
        <w:tblW w:w="95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7140"/>
      </w:tblGrid>
      <w:tr w:rsidR="00C911B3" w14:paraId="447C1B89" w14:textId="77777777" w:rsidTr="00F219EB">
        <w:trPr>
          <w:trHeight w:val="585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C2EF3" w14:textId="77777777" w:rsidR="00C911B3" w:rsidRDefault="00C911B3" w:rsidP="00F219EB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　　的</w:t>
            </w:r>
          </w:p>
        </w:tc>
        <w:tc>
          <w:tcPr>
            <w:tcW w:w="7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210D2" w14:textId="77777777" w:rsidR="00C911B3" w:rsidRPr="00C911B3" w:rsidRDefault="00C911B3" w:rsidP="00F219E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911B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</w:t>
            </w:r>
          </w:p>
        </w:tc>
      </w:tr>
      <w:tr w:rsidR="00C911B3" w14:paraId="323B1C67" w14:textId="77777777" w:rsidTr="00F219EB">
        <w:trPr>
          <w:trHeight w:val="585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9290A" w14:textId="77777777" w:rsidR="00C911B3" w:rsidRDefault="00C911B3" w:rsidP="00F219EB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使用施設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84F67" w14:textId="77777777" w:rsidR="00C911B3" w:rsidRPr="00C911B3" w:rsidRDefault="00C911B3" w:rsidP="00F219E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911B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体育館（　　　　　　　　　　　　　　　　　　　　　）</w:t>
            </w:r>
          </w:p>
        </w:tc>
      </w:tr>
      <w:tr w:rsidR="00C911B3" w14:paraId="6FB01FE0" w14:textId="77777777" w:rsidTr="00F219EB">
        <w:trPr>
          <w:trHeight w:val="585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D6A2B" w14:textId="77777777" w:rsidR="00C911B3" w:rsidRDefault="00C911B3" w:rsidP="00F219EB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機器の名称及び台数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EC9CB" w14:textId="77777777" w:rsidR="00C911B3" w:rsidRPr="007D72D3" w:rsidRDefault="00C911B3" w:rsidP="00F219EB">
            <w:pPr>
              <w:ind w:firstLineChars="100" w:firstLine="220"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C911B3" w:rsidRPr="006B21E5" w14:paraId="0FCBCE31" w14:textId="77777777" w:rsidTr="00F219EB">
        <w:trPr>
          <w:trHeight w:val="2842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3B7E1" w14:textId="77777777" w:rsidR="00C911B3" w:rsidRDefault="00C911B3" w:rsidP="00F219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　　間</w:t>
            </w:r>
          </w:p>
          <w:p w14:paraId="397214F8" w14:textId="77777777" w:rsidR="00C911B3" w:rsidRDefault="00C911B3" w:rsidP="00F219EB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○の数字は優先順位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B4CF3" w14:textId="77777777" w:rsidR="00C911B3" w:rsidRDefault="00C911B3" w:rsidP="00F219E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日（　曜）　　時　　分～　　時　　分</w:t>
            </w:r>
          </w:p>
          <w:p w14:paraId="28E404D5" w14:textId="77777777" w:rsidR="00C911B3" w:rsidRDefault="00C911B3" w:rsidP="00F219E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日（　曜）　　時　　分～　　時　　分</w:t>
            </w:r>
          </w:p>
          <w:p w14:paraId="4E9A3133" w14:textId="77777777" w:rsidR="00C911B3" w:rsidRDefault="00C911B3" w:rsidP="00F219E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日（　曜）　　時　　分～　　時　　分</w:t>
            </w:r>
          </w:p>
          <w:p w14:paraId="0C5E58DB" w14:textId="77777777" w:rsidR="00C911B3" w:rsidRDefault="00C911B3" w:rsidP="00F219E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日（　曜）　　時　　分～　　時　　分</w:t>
            </w:r>
          </w:p>
          <w:p w14:paraId="1A838F8B" w14:textId="77777777" w:rsidR="00C911B3" w:rsidRDefault="00C911B3" w:rsidP="00F219E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日（　曜）　　時　　分～　　時　　分</w:t>
            </w:r>
          </w:p>
          <w:p w14:paraId="442693FF" w14:textId="77777777" w:rsidR="00C911B3" w:rsidRDefault="00C911B3" w:rsidP="00F219E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⑥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日（　曜）　　時　　分～　　時　　分</w:t>
            </w:r>
          </w:p>
          <w:p w14:paraId="170888F0" w14:textId="77777777" w:rsidR="00C911B3" w:rsidRDefault="00C911B3" w:rsidP="00F219E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⑦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日（　曜）　　時　　分～　　時　　分</w:t>
            </w:r>
          </w:p>
          <w:p w14:paraId="3D7A16DC" w14:textId="77777777" w:rsidR="00C911B3" w:rsidRDefault="00C911B3" w:rsidP="00F219EB">
            <w:pPr>
              <w:ind w:firstLineChars="100" w:firstLine="22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⑧</w:t>
            </w:r>
            <w:r w:rsidR="006B21E5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日（　曜）　　時　　分～　　時　　分</w:t>
            </w:r>
          </w:p>
        </w:tc>
      </w:tr>
      <w:tr w:rsidR="00C911B3" w14:paraId="7BEF0E26" w14:textId="77777777" w:rsidTr="00F219EB">
        <w:trPr>
          <w:trHeight w:val="486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1E03B" w14:textId="77777777" w:rsidR="00C911B3" w:rsidRDefault="00C911B3" w:rsidP="00F219EB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使用人員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3F446" w14:textId="77777777" w:rsidR="00C911B3" w:rsidRPr="007D72D3" w:rsidRDefault="00C911B3" w:rsidP="00F219EB">
            <w:pPr>
              <w:ind w:firstLineChars="100" w:firstLine="220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　　　　</w:t>
            </w:r>
            <w:r w:rsidRPr="007D72D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人</w:t>
            </w:r>
          </w:p>
        </w:tc>
      </w:tr>
      <w:tr w:rsidR="00C911B3" w14:paraId="796D48CE" w14:textId="77777777" w:rsidTr="00F219EB">
        <w:trPr>
          <w:trHeight w:val="562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EB73A" w14:textId="77777777" w:rsidR="00C911B3" w:rsidRDefault="00C911B3" w:rsidP="00F219EB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使用時における責任者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7E371" w14:textId="77777777" w:rsidR="00C911B3" w:rsidRDefault="00C911B3" w:rsidP="00F219EB">
            <w:pPr>
              <w:ind w:firstLineChars="100" w:firstLine="22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C911B3" w14:paraId="4D2E96E9" w14:textId="77777777" w:rsidTr="00F219EB">
        <w:trPr>
          <w:trHeight w:val="1087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EF042" w14:textId="77777777" w:rsidR="00C911B3" w:rsidRDefault="00C911B3" w:rsidP="00F219EB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　考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403B2" w14:textId="77777777" w:rsidR="00C911B3" w:rsidRDefault="00C911B3" w:rsidP="00F219E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0F603AEB" w14:textId="77777777" w:rsidR="00C911B3" w:rsidRDefault="00C911B3" w:rsidP="00C911B3">
      <w:pPr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 xml:space="preserve">＊（注）　１　</w:t>
      </w:r>
      <w:r w:rsidRPr="00CB1B0D">
        <w:rPr>
          <w:rFonts w:ascii="ＭＳ 明朝" w:hAnsi="ＭＳ 明朝" w:hint="eastAsia"/>
          <w:sz w:val="18"/>
          <w:szCs w:val="18"/>
        </w:rPr>
        <w:t>使用する時間帯は</w:t>
      </w:r>
      <w:r>
        <w:rPr>
          <w:rFonts w:ascii="ＭＳ 明朝" w:hAnsi="ＭＳ 明朝" w:hint="eastAsia"/>
          <w:sz w:val="18"/>
          <w:szCs w:val="18"/>
        </w:rPr>
        <w:t>、</w:t>
      </w:r>
      <w:r>
        <w:rPr>
          <w:rFonts w:ascii="ＭＳ 明朝" w:hAnsi="ＭＳ 明朝" w:hint="eastAsia"/>
          <w:sz w:val="18"/>
          <w:szCs w:val="18"/>
          <w:u w:val="single"/>
        </w:rPr>
        <w:t>４</w:t>
      </w:r>
      <w:r w:rsidRPr="008A2936">
        <w:rPr>
          <w:rFonts w:ascii="ＭＳ 明朝" w:hAnsi="ＭＳ 明朝" w:hint="eastAsia"/>
          <w:sz w:val="18"/>
          <w:szCs w:val="18"/>
          <w:u w:val="single"/>
        </w:rPr>
        <w:t>時間単位</w:t>
      </w:r>
      <w:r>
        <w:rPr>
          <w:rFonts w:ascii="ＭＳ 明朝" w:hAnsi="ＭＳ 明朝" w:hint="eastAsia"/>
          <w:sz w:val="18"/>
          <w:szCs w:val="18"/>
        </w:rPr>
        <w:t>で、次の</w:t>
      </w:r>
      <w:r w:rsidRPr="00CB1B0D">
        <w:rPr>
          <w:rFonts w:ascii="ＭＳ 明朝" w:hAnsi="ＭＳ 明朝" w:hint="eastAsia"/>
          <w:sz w:val="18"/>
          <w:szCs w:val="18"/>
        </w:rPr>
        <w:t>区分</w:t>
      </w:r>
      <w:r>
        <w:rPr>
          <w:rFonts w:ascii="ＭＳ 明朝" w:hAnsi="ＭＳ 明朝" w:hint="eastAsia"/>
          <w:sz w:val="18"/>
          <w:szCs w:val="18"/>
        </w:rPr>
        <w:t>により</w:t>
      </w:r>
      <w:r w:rsidRPr="00CB1B0D">
        <w:rPr>
          <w:rFonts w:ascii="ＭＳ 明朝" w:hAnsi="ＭＳ 明朝" w:hint="eastAsia"/>
          <w:sz w:val="18"/>
          <w:szCs w:val="18"/>
        </w:rPr>
        <w:t>希望する時間帯</w:t>
      </w:r>
      <w:r>
        <w:rPr>
          <w:rFonts w:ascii="ＭＳ 明朝" w:hAnsi="ＭＳ 明朝" w:hint="eastAsia"/>
          <w:sz w:val="18"/>
          <w:szCs w:val="18"/>
        </w:rPr>
        <w:t>を記載すること。</w:t>
      </w:r>
    </w:p>
    <w:p w14:paraId="79C10DC7" w14:textId="77777777" w:rsidR="00C911B3" w:rsidRPr="00CB1B0D" w:rsidRDefault="00C911B3" w:rsidP="00C911B3">
      <w:pPr>
        <w:adjustRightInd w:val="0"/>
        <w:snapToGrid w:val="0"/>
        <w:spacing w:line="240" w:lineRule="atLeast"/>
        <w:ind w:leftChars="100" w:left="210" w:firstLineChars="700" w:firstLine="1260"/>
        <w:jc w:val="left"/>
        <w:rPr>
          <w:rFonts w:ascii="ＭＳ 明朝" w:hAnsi="ＭＳ 明朝"/>
          <w:sz w:val="18"/>
          <w:szCs w:val="18"/>
        </w:rPr>
      </w:pPr>
      <w:r w:rsidRPr="00CB1B0D">
        <w:rPr>
          <w:rFonts w:ascii="ＭＳ 明朝" w:hAnsi="ＭＳ 明朝" w:hint="eastAsia"/>
          <w:sz w:val="18"/>
          <w:szCs w:val="18"/>
        </w:rPr>
        <w:t>(1)</w:t>
      </w:r>
      <w:r w:rsidRPr="008A2936">
        <w:rPr>
          <w:rFonts w:ascii="ＭＳ 明朝" w:hAnsi="ＭＳ 明朝" w:hint="eastAsia"/>
          <w:sz w:val="18"/>
          <w:szCs w:val="18"/>
          <w:u w:val="single"/>
        </w:rPr>
        <w:t>９時～１</w:t>
      </w:r>
      <w:r>
        <w:rPr>
          <w:rFonts w:ascii="ＭＳ 明朝" w:hAnsi="ＭＳ 明朝" w:hint="eastAsia"/>
          <w:sz w:val="18"/>
          <w:szCs w:val="18"/>
          <w:u w:val="single"/>
        </w:rPr>
        <w:t>３</w:t>
      </w:r>
      <w:r w:rsidRPr="008A2936">
        <w:rPr>
          <w:rFonts w:ascii="ＭＳ 明朝" w:hAnsi="ＭＳ 明朝" w:hint="eastAsia"/>
          <w:sz w:val="18"/>
          <w:szCs w:val="18"/>
          <w:u w:val="single"/>
        </w:rPr>
        <w:t>時</w:t>
      </w:r>
      <w:r w:rsidRPr="00CB1B0D">
        <w:rPr>
          <w:rFonts w:ascii="ＭＳ 明朝" w:hAnsi="ＭＳ 明朝" w:hint="eastAsia"/>
          <w:sz w:val="18"/>
          <w:szCs w:val="18"/>
        </w:rPr>
        <w:t>、(2)</w:t>
      </w:r>
      <w:r w:rsidRPr="008A2936">
        <w:rPr>
          <w:rFonts w:ascii="ＭＳ 明朝" w:hAnsi="ＭＳ 明朝" w:hint="eastAsia"/>
          <w:sz w:val="18"/>
          <w:szCs w:val="18"/>
          <w:u w:val="single"/>
        </w:rPr>
        <w:t>１</w:t>
      </w:r>
      <w:r>
        <w:rPr>
          <w:rFonts w:ascii="ＭＳ 明朝" w:hAnsi="ＭＳ 明朝" w:hint="eastAsia"/>
          <w:sz w:val="18"/>
          <w:szCs w:val="18"/>
          <w:u w:val="single"/>
        </w:rPr>
        <w:t>３</w:t>
      </w:r>
      <w:r w:rsidRPr="008A2936">
        <w:rPr>
          <w:rFonts w:ascii="ＭＳ 明朝" w:hAnsi="ＭＳ 明朝" w:hint="eastAsia"/>
          <w:sz w:val="18"/>
          <w:szCs w:val="18"/>
          <w:u w:val="single"/>
        </w:rPr>
        <w:t>時～１</w:t>
      </w:r>
      <w:r>
        <w:rPr>
          <w:rFonts w:ascii="ＭＳ 明朝" w:hAnsi="ＭＳ 明朝" w:hint="eastAsia"/>
          <w:sz w:val="18"/>
          <w:szCs w:val="18"/>
          <w:u w:val="single"/>
        </w:rPr>
        <w:t>７</w:t>
      </w:r>
      <w:r w:rsidRPr="008A2936">
        <w:rPr>
          <w:rFonts w:ascii="ＭＳ 明朝" w:hAnsi="ＭＳ 明朝" w:hint="eastAsia"/>
          <w:sz w:val="18"/>
          <w:szCs w:val="18"/>
          <w:u w:val="single"/>
        </w:rPr>
        <w:t>時</w:t>
      </w:r>
    </w:p>
    <w:p w14:paraId="7E3A8546" w14:textId="77777777" w:rsidR="00C911B3" w:rsidRPr="00F31ACF" w:rsidRDefault="00C911B3" w:rsidP="00F31ACF">
      <w:pPr>
        <w:ind w:left="1260" w:hangingChars="700" w:hanging="12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　２　専門校の職員が抽選により割り振りを行うので、期間は</w:t>
      </w:r>
      <w:r w:rsidRPr="005A7ADC">
        <w:rPr>
          <w:rFonts w:ascii="ＭＳ 明朝" w:hAnsi="ＭＳ 明朝" w:hint="eastAsia"/>
          <w:sz w:val="18"/>
          <w:szCs w:val="18"/>
          <w:u w:val="single"/>
        </w:rPr>
        <w:t>希望する</w:t>
      </w:r>
      <w:r w:rsidRPr="008A2936">
        <w:rPr>
          <w:rFonts w:ascii="ＭＳ 明朝" w:hAnsi="ＭＳ 明朝" w:hint="eastAsia"/>
          <w:sz w:val="18"/>
          <w:szCs w:val="18"/>
          <w:u w:val="single"/>
        </w:rPr>
        <w:t>優先順位の高い</w:t>
      </w:r>
      <w:r>
        <w:rPr>
          <w:rFonts w:ascii="ＭＳ 明朝" w:hAnsi="ＭＳ 明朝" w:hint="eastAsia"/>
          <w:sz w:val="18"/>
          <w:szCs w:val="18"/>
          <w:u w:val="single"/>
        </w:rPr>
        <w:t>日時・</w:t>
      </w:r>
      <w:r w:rsidRPr="008A2936">
        <w:rPr>
          <w:rFonts w:ascii="ＭＳ 明朝" w:hAnsi="ＭＳ 明朝" w:hint="eastAsia"/>
          <w:sz w:val="18"/>
          <w:szCs w:val="18"/>
          <w:u w:val="single"/>
        </w:rPr>
        <w:t>時間帯</w:t>
      </w:r>
      <w:r>
        <w:rPr>
          <w:rFonts w:ascii="ＭＳ 明朝" w:hAnsi="ＭＳ 明朝" w:hint="eastAsia"/>
          <w:sz w:val="18"/>
          <w:szCs w:val="18"/>
          <w:u w:val="single"/>
        </w:rPr>
        <w:t>の</w:t>
      </w:r>
      <w:r w:rsidRPr="008A2936">
        <w:rPr>
          <w:rFonts w:ascii="ＭＳ 明朝" w:hAnsi="ＭＳ 明朝" w:hint="eastAsia"/>
          <w:sz w:val="18"/>
          <w:szCs w:val="18"/>
          <w:u w:val="single"/>
        </w:rPr>
        <w:t>順</w:t>
      </w:r>
      <w:r>
        <w:rPr>
          <w:rFonts w:ascii="ＭＳ 明朝" w:hAnsi="ＭＳ 明朝" w:hint="eastAsia"/>
          <w:sz w:val="18"/>
          <w:szCs w:val="18"/>
          <w:u w:val="single"/>
        </w:rPr>
        <w:t>で</w:t>
      </w:r>
      <w:r w:rsidRPr="008A2936">
        <w:rPr>
          <w:rFonts w:ascii="ＭＳ 明朝" w:hAnsi="ＭＳ 明朝" w:hint="eastAsia"/>
          <w:sz w:val="18"/>
          <w:szCs w:val="18"/>
          <w:u w:val="single"/>
        </w:rPr>
        <w:t>記載すること</w:t>
      </w:r>
      <w:r>
        <w:rPr>
          <w:rFonts w:ascii="ＭＳ 明朝" w:hAnsi="ＭＳ 明朝" w:hint="eastAsia"/>
          <w:sz w:val="18"/>
          <w:szCs w:val="18"/>
        </w:rPr>
        <w:t>。</w:t>
      </w:r>
    </w:p>
    <w:sectPr w:rsidR="00C911B3" w:rsidRPr="00F31ACF">
      <w:pgSz w:w="11906" w:h="16838" w:code="9"/>
      <w:pgMar w:top="1098" w:right="1616" w:bottom="915" w:left="1050" w:header="851" w:footer="992" w:gutter="0"/>
      <w:cols w:space="425"/>
      <w:docGrid w:type="lines"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ED"/>
    <w:rsid w:val="001722A9"/>
    <w:rsid w:val="0023619A"/>
    <w:rsid w:val="002535ED"/>
    <w:rsid w:val="005A7ADC"/>
    <w:rsid w:val="00603A54"/>
    <w:rsid w:val="006B21E5"/>
    <w:rsid w:val="006F6192"/>
    <w:rsid w:val="007D72D3"/>
    <w:rsid w:val="008A2936"/>
    <w:rsid w:val="00934ABE"/>
    <w:rsid w:val="009A7496"/>
    <w:rsid w:val="009B7B21"/>
    <w:rsid w:val="00A30E03"/>
    <w:rsid w:val="00C45BF3"/>
    <w:rsid w:val="00C911B3"/>
    <w:rsid w:val="00CB1B0D"/>
    <w:rsid w:val="00D01DA1"/>
    <w:rsid w:val="00D522B4"/>
    <w:rsid w:val="00F219EB"/>
    <w:rsid w:val="00F31ACF"/>
    <w:rsid w:val="00F6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581BC"/>
  <w15:chartTrackingRefBased/>
  <w15:docId w15:val="{0C636F0A-11CE-41CD-BD22-583B0068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paragraph" w:styleId="a4">
    <w:name w:val="Closing"/>
    <w:basedOn w:val="a"/>
    <w:pPr>
      <w:jc w:val="right"/>
    </w:pPr>
    <w:rPr>
      <w:szCs w:val="21"/>
    </w:rPr>
  </w:style>
  <w:style w:type="paragraph" w:styleId="a5">
    <w:name w:val="Balloon Text"/>
    <w:basedOn w:val="a"/>
    <w:semiHidden/>
    <w:rsid w:val="002535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様式第３号（第２０条関係）</vt:lpstr>
      <vt:lpstr>様式第３号（第２０条関係）</vt:lpstr>
    </vt:vector>
  </TitlesOfParts>
  <Company>工業技術センター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様式第３号（第２０条関係）</dc:title>
  <dc:subject/>
  <dc:creator>小楠　進一</dc:creator>
  <cp:keywords/>
  <dc:description/>
  <cp:lastModifiedBy>羽山 耕司</cp:lastModifiedBy>
  <cp:revision>2</cp:revision>
  <cp:lastPrinted>2019-08-26T06:32:00Z</cp:lastPrinted>
  <dcterms:created xsi:type="dcterms:W3CDTF">2026-03-16T08:30:00Z</dcterms:created>
  <dcterms:modified xsi:type="dcterms:W3CDTF">2026-03-16T08:30:00Z</dcterms:modified>
</cp:coreProperties>
</file>