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1A44" w14:textId="5C975D86" w:rsidR="001D39C9" w:rsidRPr="00FF27F2" w:rsidRDefault="004C1B74" w:rsidP="002E6A2F">
      <w:pPr>
        <w:spacing w:line="400" w:lineRule="exact"/>
        <w:ind w:leftChars="100" w:left="210"/>
        <w:jc w:val="center"/>
        <w:rPr>
          <w:rFonts w:ascii="UD デジタル 教科書体 NK-R" w:eastAsia="UD デジタル 教科書体 NK-R" w:hAnsi="メイリオ" w:cs="メイリオ"/>
          <w:b/>
          <w:bCs/>
          <w:sz w:val="28"/>
          <w:szCs w:val="28"/>
        </w:rPr>
      </w:pPr>
      <w:r>
        <w:rPr>
          <w:rFonts w:ascii="UD デジタル 教科書体 NK-R" w:eastAsia="UD デジタル 教科書体 NK-R" w:hAnsi="メイリオ" w:cs="メイリオ" w:hint="eastAsia"/>
          <w:b/>
          <w:bCs/>
          <w:sz w:val="28"/>
          <w:szCs w:val="28"/>
        </w:rPr>
        <w:t>県民体操「がんばらんば体操」インストラクター派遣事業</w:t>
      </w:r>
    </w:p>
    <w:p w14:paraId="7DDE93FE" w14:textId="28EF7208" w:rsidR="005433C8" w:rsidRPr="00FF27F2" w:rsidRDefault="001D39C9" w:rsidP="00130F7A">
      <w:pPr>
        <w:spacing w:line="400" w:lineRule="exact"/>
        <w:jc w:val="center"/>
        <w:rPr>
          <w:rFonts w:ascii="UD デジタル 教科書体 NK-R" w:eastAsia="UD デジタル 教科書体 NK-R" w:hAnsi="メイリオ" w:cs="メイリオ"/>
          <w:sz w:val="24"/>
          <w:szCs w:val="24"/>
        </w:rPr>
      </w:pPr>
      <w:r w:rsidRPr="00FF27F2">
        <w:rPr>
          <w:rFonts w:ascii="UD デジタル 教科書体 NK-R" w:eastAsia="UD デジタル 教科書体 NK-R" w:hAnsi="メイリオ" w:cs="メイリオ" w:hint="eastAsia"/>
          <w:b/>
          <w:bCs/>
          <w:sz w:val="28"/>
          <w:szCs w:val="28"/>
        </w:rPr>
        <w:t>申込</w:t>
      </w:r>
      <w:r w:rsidR="00CD140B" w:rsidRPr="00FF27F2">
        <w:rPr>
          <w:rFonts w:ascii="UD デジタル 教科書体 NK-R" w:eastAsia="UD デジタル 教科書体 NK-R" w:hAnsi="メイリオ" w:cs="メイリオ" w:hint="eastAsia"/>
          <w:b/>
          <w:bCs/>
          <w:sz w:val="28"/>
          <w:szCs w:val="28"/>
        </w:rPr>
        <w:t>用紙</w:t>
      </w:r>
    </w:p>
    <w:p w14:paraId="5EE069B0" w14:textId="4FD448F8" w:rsidR="008B6804" w:rsidRPr="00FF27F2" w:rsidRDefault="005433C8" w:rsidP="005433C8">
      <w:pPr>
        <w:spacing w:line="400" w:lineRule="exact"/>
        <w:jc w:val="center"/>
        <w:rPr>
          <w:rFonts w:ascii="UD デジタル 教科書体 NK-R" w:eastAsia="UD デジタル 教科書体 NK-R" w:hAnsi="メイリオ" w:cs="メイリオ"/>
          <w:sz w:val="24"/>
          <w:szCs w:val="24"/>
        </w:rPr>
      </w:pPr>
      <w:r w:rsidRPr="00FF27F2"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 xml:space="preserve">　　　　　　　　　　　　　　　　　　　　　　　　　　　　　　</w:t>
      </w:r>
      <w:r w:rsidR="00740BC1"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 xml:space="preserve">　　　　　　　　　　　　　　　　　　　　　　　　　　　　　　　</w:t>
      </w: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185CFD" w:rsidRPr="00FF27F2" w14:paraId="6CAFF9A5" w14:textId="77777777" w:rsidTr="0074076D">
        <w:trPr>
          <w:trHeight w:val="747"/>
        </w:trPr>
        <w:tc>
          <w:tcPr>
            <w:tcW w:w="2835" w:type="dxa"/>
            <w:vAlign w:val="center"/>
          </w:tcPr>
          <w:p w14:paraId="62436CDC" w14:textId="339E45F2" w:rsidR="00235B6F" w:rsidRPr="00FF27F2" w:rsidRDefault="004C1B74" w:rsidP="0074076D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b/>
                <w:bCs/>
                <w:sz w:val="24"/>
                <w:szCs w:val="24"/>
              </w:rPr>
              <w:t>派遣先名称</w:t>
            </w:r>
          </w:p>
        </w:tc>
        <w:tc>
          <w:tcPr>
            <w:tcW w:w="6379" w:type="dxa"/>
            <w:vAlign w:val="center"/>
          </w:tcPr>
          <w:p w14:paraId="4FB431A7" w14:textId="3E834205" w:rsidR="00185CFD" w:rsidRPr="00FF27F2" w:rsidRDefault="00235B6F" w:rsidP="00791C52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0"/>
                <w:szCs w:val="20"/>
              </w:rPr>
            </w:pPr>
            <w:r w:rsidRPr="00FF27F2">
              <w:rPr>
                <w:rFonts w:ascii="UD デジタル 教科書体 NK-R" w:eastAsia="UD デジタル 教科書体 NK-R" w:hAnsi="メイリオ" w:cs="メイリオ" w:hint="eastAsia"/>
                <w:sz w:val="20"/>
                <w:szCs w:val="20"/>
              </w:rPr>
              <w:t>フリガナ</w:t>
            </w:r>
            <w:r w:rsidR="00416077" w:rsidRPr="00FF27F2">
              <w:rPr>
                <w:rFonts w:ascii="UD デジタル 教科書体 NK-R" w:eastAsia="UD デジタル 教科書体 NK-R" w:hAnsi="メイリオ" w:cs="メイリオ" w:hint="eastAsia"/>
                <w:sz w:val="20"/>
                <w:szCs w:val="20"/>
              </w:rPr>
              <w:t xml:space="preserve">　</w:t>
            </w:r>
          </w:p>
          <w:p w14:paraId="4199739B" w14:textId="45C435F2" w:rsidR="006E10EB" w:rsidRDefault="00235B6F" w:rsidP="00791C52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Cs w:val="21"/>
              </w:rPr>
            </w:pPr>
            <w:r w:rsidRPr="00FF27F2">
              <w:rPr>
                <w:rFonts w:ascii="UD デジタル 教科書体 NK-R" w:eastAsia="UD デジタル 教科書体 NK-R" w:hAnsi="メイリオ" w:cs="メイリオ" w:hint="eastAsia"/>
                <w:szCs w:val="21"/>
              </w:rPr>
              <w:t>----------------------------------------------------</w:t>
            </w:r>
          </w:p>
          <w:p w14:paraId="36F4E989" w14:textId="41DA73BF" w:rsidR="00235B6F" w:rsidRPr="00FF27F2" w:rsidRDefault="00235B6F" w:rsidP="004C1B74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</w:tr>
      <w:tr w:rsidR="00CF5E9F" w:rsidRPr="00FF27F2" w14:paraId="3A75A75D" w14:textId="77777777" w:rsidTr="0074076D">
        <w:tc>
          <w:tcPr>
            <w:tcW w:w="2835" w:type="dxa"/>
            <w:vAlign w:val="center"/>
          </w:tcPr>
          <w:p w14:paraId="7A50BEDD" w14:textId="468134FF" w:rsidR="00CF5E9F" w:rsidRPr="00FF27F2" w:rsidRDefault="00CF5E9F" w:rsidP="00CF5E9F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b/>
                <w:bCs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47F3FC71" w14:textId="77777777" w:rsidR="00CF5E9F" w:rsidRPr="00FF27F2" w:rsidRDefault="00CF5E9F" w:rsidP="00CF5E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0"/>
                <w:szCs w:val="20"/>
              </w:rPr>
            </w:pPr>
            <w:r w:rsidRPr="00FF27F2">
              <w:rPr>
                <w:rFonts w:ascii="UD デジタル 教科書体 NK-R" w:eastAsia="UD デジタル 教科書体 NK-R" w:hAnsi="メイリオ" w:cs="メイリオ" w:hint="eastAsia"/>
                <w:sz w:val="20"/>
                <w:szCs w:val="20"/>
              </w:rPr>
              <w:t xml:space="preserve">フリガナ　</w:t>
            </w:r>
          </w:p>
          <w:p w14:paraId="76284CB8" w14:textId="77777777" w:rsidR="00CF5E9F" w:rsidRDefault="00CF5E9F" w:rsidP="00CF5E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Cs w:val="21"/>
              </w:rPr>
            </w:pPr>
            <w:r w:rsidRPr="00FF27F2">
              <w:rPr>
                <w:rFonts w:ascii="UD デジタル 教科書体 NK-R" w:eastAsia="UD デジタル 教科書体 NK-R" w:hAnsi="メイリオ" w:cs="メイリオ" w:hint="eastAsia"/>
                <w:szCs w:val="21"/>
              </w:rPr>
              <w:t>----------------------------------------------------</w:t>
            </w:r>
          </w:p>
          <w:p w14:paraId="06B720E5" w14:textId="77777777" w:rsidR="00CF5E9F" w:rsidRPr="00FF27F2" w:rsidRDefault="00CF5E9F" w:rsidP="00CF5E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</w:tr>
      <w:tr w:rsidR="00CF5E9F" w:rsidRPr="00FF27F2" w14:paraId="7165BCD1" w14:textId="77777777" w:rsidTr="0074076D">
        <w:tc>
          <w:tcPr>
            <w:tcW w:w="2835" w:type="dxa"/>
            <w:vAlign w:val="center"/>
          </w:tcPr>
          <w:p w14:paraId="360916B8" w14:textId="77777777" w:rsidR="00CF5E9F" w:rsidRPr="00FF27F2" w:rsidRDefault="00CF5E9F" w:rsidP="00CF5E9F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FF27F2">
              <w:rPr>
                <w:rFonts w:ascii="UD デジタル 教科書体 NK-R" w:eastAsia="UD デジタル 教科書体 NK-R" w:hAnsi="メイリオ" w:cs="メイリオ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6379" w:type="dxa"/>
            <w:vAlign w:val="center"/>
          </w:tcPr>
          <w:p w14:paraId="15B95A5A" w14:textId="52795F52" w:rsidR="00CF5E9F" w:rsidRPr="00FF27F2" w:rsidRDefault="00CF5E9F" w:rsidP="00CF5E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FF27F2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〒　　－</w:t>
            </w:r>
          </w:p>
          <w:p w14:paraId="02CBE971" w14:textId="54BD5E40" w:rsidR="00CF5E9F" w:rsidRPr="00FF27F2" w:rsidRDefault="00CF5E9F" w:rsidP="00CF5E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FF27F2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長崎県</w:t>
            </w:r>
          </w:p>
          <w:p w14:paraId="63C7571C" w14:textId="77777777" w:rsidR="00CF5E9F" w:rsidRPr="00FF27F2" w:rsidRDefault="00CF5E9F" w:rsidP="00CF5E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</w:tr>
      <w:tr w:rsidR="00CF5E9F" w:rsidRPr="00FF27F2" w14:paraId="41BCDBED" w14:textId="77777777" w:rsidTr="0074076D">
        <w:trPr>
          <w:trHeight w:val="926"/>
        </w:trPr>
        <w:tc>
          <w:tcPr>
            <w:tcW w:w="2835" w:type="dxa"/>
            <w:vAlign w:val="center"/>
          </w:tcPr>
          <w:p w14:paraId="67098121" w14:textId="77777777" w:rsidR="00CF5E9F" w:rsidRPr="00FF27F2" w:rsidRDefault="00CF5E9F" w:rsidP="00CF5E9F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b/>
                <w:bCs/>
                <w:sz w:val="24"/>
                <w:szCs w:val="24"/>
              </w:rPr>
            </w:pPr>
            <w:r w:rsidRPr="00FF27F2">
              <w:rPr>
                <w:rFonts w:ascii="UD デジタル 教科書体 NK-R" w:eastAsia="UD デジタル 教科書体 NK-R" w:hAnsi="メイリオ" w:cs="メイリオ" w:hint="eastAsia"/>
                <w:b/>
                <w:bCs/>
                <w:sz w:val="24"/>
                <w:szCs w:val="24"/>
              </w:rPr>
              <w:t>電話番号</w:t>
            </w:r>
          </w:p>
          <w:p w14:paraId="72ABBBB5" w14:textId="77777777" w:rsidR="00CF5E9F" w:rsidRPr="00FF27F2" w:rsidRDefault="00CF5E9F" w:rsidP="00CF5E9F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b/>
                <w:bCs/>
                <w:sz w:val="24"/>
                <w:szCs w:val="24"/>
              </w:rPr>
            </w:pPr>
            <w:r w:rsidRPr="00FF27F2">
              <w:rPr>
                <w:rFonts w:ascii="UD デジタル 教科書体 NK-R" w:eastAsia="UD デジタル 教科書体 NK-R" w:hAnsi="メイリオ" w:cs="メイリオ" w:hint="eastAsia"/>
                <w:b/>
                <w:bCs/>
                <w:sz w:val="22"/>
              </w:rPr>
              <w:t>（日中に連絡がつく番号）</w:t>
            </w:r>
          </w:p>
        </w:tc>
        <w:tc>
          <w:tcPr>
            <w:tcW w:w="6379" w:type="dxa"/>
            <w:vAlign w:val="center"/>
          </w:tcPr>
          <w:p w14:paraId="414CFE19" w14:textId="14C0B1ED" w:rsidR="00CF5E9F" w:rsidRPr="00FF27F2" w:rsidRDefault="00CF5E9F" w:rsidP="00CF5E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</w:tr>
      <w:tr w:rsidR="00CF5E9F" w:rsidRPr="00FF27F2" w14:paraId="759D6E19" w14:textId="77777777" w:rsidTr="0074076D">
        <w:trPr>
          <w:trHeight w:val="926"/>
        </w:trPr>
        <w:tc>
          <w:tcPr>
            <w:tcW w:w="2835" w:type="dxa"/>
            <w:vAlign w:val="center"/>
          </w:tcPr>
          <w:p w14:paraId="054DDA95" w14:textId="77777777" w:rsidR="00CF5E9F" w:rsidRPr="00FF27F2" w:rsidRDefault="00CF5E9F" w:rsidP="00CF5E9F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b/>
                <w:bCs/>
                <w:sz w:val="24"/>
                <w:szCs w:val="24"/>
              </w:rPr>
            </w:pPr>
            <w:r w:rsidRPr="00FF27F2">
              <w:rPr>
                <w:rFonts w:ascii="UD デジタル 教科書体 NK-R" w:eastAsia="UD デジタル 教科書体 NK-R" w:hAnsi="メイリオ" w:cs="メイリオ" w:hint="eastAsia"/>
                <w:b/>
                <w:bCs/>
                <w:sz w:val="24"/>
                <w:szCs w:val="24"/>
              </w:rPr>
              <w:t>Ｅメールアドレス</w:t>
            </w:r>
          </w:p>
        </w:tc>
        <w:tc>
          <w:tcPr>
            <w:tcW w:w="6379" w:type="dxa"/>
            <w:vAlign w:val="center"/>
          </w:tcPr>
          <w:p w14:paraId="652F0A7D" w14:textId="33339B45" w:rsidR="00CF5E9F" w:rsidRPr="00FF27F2" w:rsidRDefault="00CF5E9F" w:rsidP="00CF5E9F">
            <w:pPr>
              <w:pStyle w:val="aa"/>
              <w:wordWrap/>
              <w:spacing w:line="400" w:lineRule="exact"/>
              <w:rPr>
                <w:rFonts w:ascii="UD デジタル 教科書体 NK-R" w:eastAsia="UD デジタル 教科書体 NK-R"/>
                <w:spacing w:val="0"/>
                <w:sz w:val="24"/>
                <w:szCs w:val="24"/>
              </w:rPr>
            </w:pPr>
          </w:p>
          <w:p w14:paraId="16C7448C" w14:textId="1F7EF94F" w:rsidR="00CF5E9F" w:rsidRPr="00FF27F2" w:rsidRDefault="00CF5E9F" w:rsidP="00CF5E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</w:tr>
      <w:tr w:rsidR="00CF5E9F" w:rsidRPr="00FF27F2" w14:paraId="723BD39F" w14:textId="77777777" w:rsidTr="0074076D">
        <w:tc>
          <w:tcPr>
            <w:tcW w:w="2835" w:type="dxa"/>
            <w:vAlign w:val="center"/>
          </w:tcPr>
          <w:p w14:paraId="6BE48A66" w14:textId="1F86920A" w:rsidR="00CF5E9F" w:rsidRPr="00FF27F2" w:rsidRDefault="00CF5E9F" w:rsidP="00CF5E9F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b/>
                <w:bCs/>
                <w:sz w:val="24"/>
                <w:szCs w:val="24"/>
              </w:rPr>
            </w:pPr>
            <w:r w:rsidRPr="00FF27F2">
              <w:rPr>
                <w:rFonts w:ascii="UD デジタル 教科書体 NK-R" w:eastAsia="UD デジタル 教科書体 NK-R" w:hAnsi="メイリオ" w:cs="メイリオ" w:hint="eastAsia"/>
                <w:b/>
                <w:bCs/>
                <w:sz w:val="24"/>
                <w:szCs w:val="24"/>
              </w:rPr>
              <w:t>申込理由</w:t>
            </w:r>
          </w:p>
        </w:tc>
        <w:tc>
          <w:tcPr>
            <w:tcW w:w="6379" w:type="dxa"/>
            <w:vAlign w:val="center"/>
          </w:tcPr>
          <w:p w14:paraId="0F0C8400" w14:textId="224B0008" w:rsidR="00CF5E9F" w:rsidRPr="00FF27F2" w:rsidRDefault="00CF5E9F" w:rsidP="00CF5E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  <w:p w14:paraId="324CFAB0" w14:textId="77777777" w:rsidR="00CF5E9F" w:rsidRPr="00FF27F2" w:rsidRDefault="00CF5E9F" w:rsidP="00CF5E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  <w:p w14:paraId="5C9B5939" w14:textId="77777777" w:rsidR="00CF5E9F" w:rsidRPr="00FF27F2" w:rsidRDefault="00CF5E9F" w:rsidP="00CF5E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  <w:p w14:paraId="6DA9334E" w14:textId="77777777" w:rsidR="00CF5E9F" w:rsidRPr="00FF27F2" w:rsidRDefault="00CF5E9F" w:rsidP="00CF5E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  <w:p w14:paraId="7E4683D1" w14:textId="0F2217C6" w:rsidR="00CF5E9F" w:rsidRPr="00FF27F2" w:rsidRDefault="00CF5E9F" w:rsidP="00CF5E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</w:tr>
      <w:tr w:rsidR="00CF5E9F" w:rsidRPr="00FF27F2" w14:paraId="205D2C21" w14:textId="77777777" w:rsidTr="0074076D">
        <w:tc>
          <w:tcPr>
            <w:tcW w:w="2835" w:type="dxa"/>
            <w:vAlign w:val="center"/>
          </w:tcPr>
          <w:p w14:paraId="6C6F404E" w14:textId="7F7064C9" w:rsidR="00CF5E9F" w:rsidRPr="00FF27F2" w:rsidRDefault="00CF5E9F" w:rsidP="00CF5E9F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b/>
                <w:bCs/>
                <w:sz w:val="24"/>
                <w:szCs w:val="24"/>
              </w:rPr>
              <w:t>参加人数</w:t>
            </w:r>
          </w:p>
        </w:tc>
        <w:tc>
          <w:tcPr>
            <w:tcW w:w="6379" w:type="dxa"/>
            <w:vAlign w:val="center"/>
          </w:tcPr>
          <w:p w14:paraId="06EB1986" w14:textId="77777777" w:rsidR="00CF5E9F" w:rsidRDefault="00CF5E9F" w:rsidP="00CF5E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 xml:space="preserve">　　　　　　　　　　　　　　　　　　　　　　　　　　　　　　　</w:t>
            </w:r>
          </w:p>
          <w:p w14:paraId="6A9FE78A" w14:textId="4D4DA672" w:rsidR="00CF5E9F" w:rsidRDefault="00CF5E9F" w:rsidP="00CF5E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 xml:space="preserve">　　　　　　　　　　　　　　　　　　　　　　　　　　　　　　　　　人</w:t>
            </w:r>
          </w:p>
          <w:p w14:paraId="0302E022" w14:textId="2D6DDC0F" w:rsidR="00CF5E9F" w:rsidRPr="00FF27F2" w:rsidRDefault="00CF5E9F" w:rsidP="00CF5E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</w:tr>
      <w:tr w:rsidR="00CF5E9F" w:rsidRPr="00FF27F2" w14:paraId="74027224" w14:textId="77777777" w:rsidTr="0074076D">
        <w:tc>
          <w:tcPr>
            <w:tcW w:w="2835" w:type="dxa"/>
            <w:vAlign w:val="center"/>
          </w:tcPr>
          <w:p w14:paraId="629C6FD9" w14:textId="19162894" w:rsidR="00CF5E9F" w:rsidRPr="00FF27F2" w:rsidRDefault="00CF5E9F" w:rsidP="00CF5E9F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b/>
                <w:bCs/>
                <w:sz w:val="24"/>
                <w:szCs w:val="24"/>
              </w:rPr>
              <w:t>希望日時</w:t>
            </w:r>
          </w:p>
        </w:tc>
        <w:tc>
          <w:tcPr>
            <w:tcW w:w="6379" w:type="dxa"/>
            <w:vAlign w:val="center"/>
          </w:tcPr>
          <w:p w14:paraId="231F1DEF" w14:textId="6255FDF3" w:rsidR="00CF5E9F" w:rsidRDefault="00CF5E9F" w:rsidP="00BE5E27">
            <w:pPr>
              <w:spacing w:line="400" w:lineRule="exact"/>
              <w:ind w:firstLineChars="200" w:firstLine="480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【期日】令和　　　　年　　　　　　月　　　　　　日　（　　　曜日）</w:t>
            </w:r>
          </w:p>
          <w:p w14:paraId="267BBCB0" w14:textId="01EFA9E9" w:rsidR="00CF5E9F" w:rsidRPr="00FF27F2" w:rsidRDefault="00CF5E9F" w:rsidP="00BE5E27">
            <w:pPr>
              <w:spacing w:line="400" w:lineRule="exact"/>
              <w:ind w:firstLineChars="200" w:firstLine="480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【時間】　　　　　　　：　　　　　　　　～　　　　　　　　　：</w:t>
            </w:r>
          </w:p>
        </w:tc>
      </w:tr>
      <w:tr w:rsidR="00BE5E27" w:rsidRPr="00FF27F2" w14:paraId="004DC26A" w14:textId="77777777" w:rsidTr="0074076D">
        <w:tc>
          <w:tcPr>
            <w:tcW w:w="2835" w:type="dxa"/>
            <w:vAlign w:val="center"/>
          </w:tcPr>
          <w:p w14:paraId="2CF74E9A" w14:textId="77777777" w:rsidR="00BE5E27" w:rsidRDefault="00BE5E27" w:rsidP="00CF5E9F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b/>
                <w:bCs/>
                <w:sz w:val="24"/>
                <w:szCs w:val="24"/>
              </w:rPr>
              <w:t>体操の種類</w:t>
            </w:r>
          </w:p>
          <w:p w14:paraId="1AB95D84" w14:textId="323E83C8" w:rsidR="00BE5E27" w:rsidRDefault="00BE5E27" w:rsidP="00CF5E9F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b/>
                <w:bCs/>
                <w:sz w:val="24"/>
                <w:szCs w:val="24"/>
              </w:rPr>
              <w:t>（希望の番号に〇）</w:t>
            </w:r>
          </w:p>
        </w:tc>
        <w:tc>
          <w:tcPr>
            <w:tcW w:w="6379" w:type="dxa"/>
            <w:vAlign w:val="center"/>
          </w:tcPr>
          <w:p w14:paraId="544543FA" w14:textId="10F71F6A" w:rsidR="00BE5E27" w:rsidRDefault="00BE5E27" w:rsidP="00BE5E27">
            <w:pPr>
              <w:spacing w:line="400" w:lineRule="exact"/>
              <w:ind w:firstLineChars="100" w:firstLine="240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①がんばらんば編　　　②げんきアップ編　　　③すこやか編</w:t>
            </w:r>
          </w:p>
        </w:tc>
      </w:tr>
    </w:tbl>
    <w:p w14:paraId="6CAE7B82" w14:textId="03142E9A" w:rsidR="00C40C87" w:rsidRPr="004C1B74" w:rsidRDefault="004C1B74" w:rsidP="0001326D">
      <w:pPr>
        <w:spacing w:line="400" w:lineRule="exact"/>
        <w:rPr>
          <w:rFonts w:ascii="UD デジタル 教科書体 NK-R" w:eastAsia="UD デジタル 教科書体 NK-R" w:hAnsi="メイリオ" w:cs="メイリオ"/>
          <w:sz w:val="24"/>
          <w:szCs w:val="24"/>
        </w:rPr>
      </w:pPr>
      <w:r w:rsidRPr="00C40C87">
        <w:rPr>
          <w:rFonts w:ascii="UD デジタル 教科書体 NK-R" w:eastAsia="UD デジタル 教科書体 NK-R" w:hAnsi="メイリオ" w:cs="メイリオ" w:hint="eastAsia"/>
          <w:color w:val="FF0000"/>
          <w:sz w:val="24"/>
          <w:szCs w:val="24"/>
        </w:rPr>
        <w:t>※申込については、郵送、メール又はFAXでお願いします。</w:t>
      </w:r>
    </w:p>
    <w:p w14:paraId="5BB42683" w14:textId="77777777" w:rsidR="00CF5E9F" w:rsidRDefault="00CF5E9F" w:rsidP="0001326D">
      <w:pPr>
        <w:spacing w:line="400" w:lineRule="exact"/>
        <w:rPr>
          <w:rFonts w:ascii="UD デジタル 教科書体 NK-R" w:eastAsia="UD デジタル 教科書体 NK-R" w:hAnsi="メイリオ" w:cs="メイリオ"/>
          <w:sz w:val="32"/>
          <w:szCs w:val="32"/>
        </w:rPr>
      </w:pPr>
    </w:p>
    <w:p w14:paraId="66CE62B1" w14:textId="67B9BDD3" w:rsidR="004C1B74" w:rsidRDefault="004C1B74" w:rsidP="0001326D">
      <w:pPr>
        <w:spacing w:line="400" w:lineRule="exact"/>
        <w:rPr>
          <w:rFonts w:ascii="UD デジタル 教科書体 NK-R" w:eastAsia="UD デジタル 教科書体 NK-R" w:hAnsi="メイリオ" w:cs="メイリオ"/>
          <w:sz w:val="24"/>
          <w:szCs w:val="24"/>
        </w:rPr>
      </w:pPr>
      <w:r w:rsidRPr="00CF5E9F">
        <w:rPr>
          <w:rFonts w:ascii="UD デジタル 教科書体 NK-R" w:eastAsia="UD デジタル 教科書体 NK-R" w:hAnsi="メイリオ" w:cs="メイリオ" w:hint="eastAsia"/>
          <w:sz w:val="32"/>
          <w:szCs w:val="32"/>
        </w:rPr>
        <w:t>【申込先】</w:t>
      </w:r>
    </w:p>
    <w:p w14:paraId="0C02CFAE" w14:textId="04258E04" w:rsidR="004C1B74" w:rsidRDefault="004C1B74" w:rsidP="0001326D">
      <w:pPr>
        <w:spacing w:line="400" w:lineRule="exact"/>
        <w:rPr>
          <w:rFonts w:ascii="UD デジタル 教科書体 NK-R" w:eastAsia="UD デジタル 教科書体 NK-R" w:hAnsi="メイリオ" w:cs="メイリオ"/>
          <w:sz w:val="24"/>
          <w:szCs w:val="24"/>
        </w:rPr>
      </w:pPr>
      <w:r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長崎県</w:t>
      </w:r>
      <w:r w:rsidR="00CF5E9F"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文化観光国際部スポーツ振興課</w:t>
      </w:r>
      <w:r w:rsidR="006B4C6D"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〈担当：</w:t>
      </w:r>
      <w:r w:rsidR="006D5F74"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濵口</w:t>
      </w:r>
      <w:r w:rsidR="006B4C6D"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・</w:t>
      </w:r>
      <w:r w:rsidR="006D5F74"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青木</w:t>
      </w:r>
      <w:r w:rsidR="006B4C6D"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〉</w:t>
      </w:r>
    </w:p>
    <w:p w14:paraId="5C90B7C1" w14:textId="3B1030F9" w:rsidR="004C1B74" w:rsidRDefault="004C1B74" w:rsidP="0001326D">
      <w:pPr>
        <w:spacing w:line="400" w:lineRule="exact"/>
        <w:rPr>
          <w:rFonts w:ascii="UD デジタル 教科書体 NK-R" w:eastAsia="UD デジタル 教科書体 NK-R" w:hAnsi="メイリオ" w:cs="メイリオ"/>
          <w:sz w:val="24"/>
          <w:szCs w:val="24"/>
        </w:rPr>
      </w:pPr>
      <w:r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〒８５０-８５７０</w:t>
      </w:r>
      <w:r w:rsidR="006B4C6D"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長崎県長崎市尾上町3-1</w:t>
      </w:r>
    </w:p>
    <w:p w14:paraId="101BC96E" w14:textId="0829F077" w:rsidR="004C1B74" w:rsidRDefault="004C1B74" w:rsidP="0001326D">
      <w:pPr>
        <w:spacing w:line="400" w:lineRule="exact"/>
        <w:rPr>
          <w:rFonts w:ascii="UD デジタル 教科書体 NK-R" w:eastAsia="UD デジタル 教科書体 NK-R" w:hAnsi="メイリオ" w:cs="メイリオ"/>
          <w:sz w:val="24"/>
          <w:szCs w:val="24"/>
        </w:rPr>
      </w:pPr>
      <w:r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TEL：０９５-895-2781</w:t>
      </w:r>
      <w:r w:rsidR="00CF5E9F"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／</w:t>
      </w:r>
      <w:r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FAX：０９５-824-6300</w:t>
      </w:r>
    </w:p>
    <w:p w14:paraId="27EC1A39" w14:textId="5A5463BF" w:rsidR="00752E1E" w:rsidRDefault="004C1B74" w:rsidP="0001326D">
      <w:pPr>
        <w:spacing w:line="400" w:lineRule="exact"/>
        <w:rPr>
          <w:rFonts w:ascii="UD デジタル 教科書体 NK-R" w:eastAsia="UD デジタル 教科書体 NK-R" w:hAnsi="メイリオ" w:cs="メイリオ"/>
          <w:sz w:val="24"/>
          <w:szCs w:val="24"/>
        </w:rPr>
      </w:pPr>
      <w:r>
        <w:rPr>
          <w:rFonts w:ascii="UD デジタル 教科書体 NK-R" w:eastAsia="UD デジタル 教科書体 NK-R" w:hAnsi="メイリオ" w:cs="メイリオ"/>
          <w:sz w:val="24"/>
          <w:szCs w:val="24"/>
        </w:rPr>
        <w:t>M</w:t>
      </w:r>
      <w:r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ail：</w:t>
      </w:r>
      <w:hyperlink r:id="rId6" w:history="1">
        <w:r w:rsidR="00752E1E" w:rsidRPr="00123714">
          <w:rPr>
            <w:rStyle w:val="a7"/>
            <w:rFonts w:ascii="UD デジタル 教科書体 NK-R" w:eastAsia="UD デジタル 教科書体 NK-R" w:hAnsi="メイリオ" w:cs="メイリオ"/>
            <w:sz w:val="24"/>
            <w:szCs w:val="24"/>
          </w:rPr>
          <w:t>s38070@pref.nagasaki.lg.jp</w:t>
        </w:r>
      </w:hyperlink>
    </w:p>
    <w:p w14:paraId="16067D45" w14:textId="2D581A0C" w:rsidR="004C1B74" w:rsidRPr="004C1B74" w:rsidRDefault="00752E1E" w:rsidP="0001326D">
      <w:pPr>
        <w:spacing w:line="400" w:lineRule="exact"/>
        <w:rPr>
          <w:rFonts w:ascii="UD デジタル 教科書体 NK-R" w:eastAsia="UD デジタル 教科書体 NK-R" w:hAnsi="メイリオ" w:cs="メイリオ"/>
          <w:sz w:val="24"/>
          <w:szCs w:val="24"/>
        </w:rPr>
      </w:pPr>
      <w:r w:rsidRPr="004C1B74">
        <w:rPr>
          <w:rFonts w:ascii="UD デジタル 教科書体 NK-R" w:eastAsia="UD デジタル 教科書体 NK-R" w:hAnsi="メイリオ" w:cs="メイリオ"/>
          <w:sz w:val="24"/>
          <w:szCs w:val="24"/>
        </w:rPr>
        <w:t xml:space="preserve"> </w:t>
      </w:r>
    </w:p>
    <w:sectPr w:rsidR="004C1B74" w:rsidRPr="004C1B74" w:rsidSect="00A31398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DF56" w14:textId="77777777" w:rsidR="005F170D" w:rsidRDefault="005F170D" w:rsidP="00E9670F">
      <w:r>
        <w:separator/>
      </w:r>
    </w:p>
  </w:endnote>
  <w:endnote w:type="continuationSeparator" w:id="0">
    <w:p w14:paraId="6C3634A8" w14:textId="77777777" w:rsidR="005F170D" w:rsidRDefault="005F170D" w:rsidP="00E9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C1AAB" w14:textId="77777777" w:rsidR="005F170D" w:rsidRDefault="005F170D" w:rsidP="00E9670F">
      <w:r>
        <w:separator/>
      </w:r>
    </w:p>
  </w:footnote>
  <w:footnote w:type="continuationSeparator" w:id="0">
    <w:p w14:paraId="039CF886" w14:textId="77777777" w:rsidR="005F170D" w:rsidRDefault="005F170D" w:rsidP="00E96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51"/>
    <w:rsid w:val="0001326D"/>
    <w:rsid w:val="0003019A"/>
    <w:rsid w:val="000E61FD"/>
    <w:rsid w:val="00130F7A"/>
    <w:rsid w:val="00163C78"/>
    <w:rsid w:val="00185CFD"/>
    <w:rsid w:val="001C7E8F"/>
    <w:rsid w:val="001D39C9"/>
    <w:rsid w:val="001E0942"/>
    <w:rsid w:val="00204AF9"/>
    <w:rsid w:val="00224D91"/>
    <w:rsid w:val="00235B6F"/>
    <w:rsid w:val="002407D7"/>
    <w:rsid w:val="002817E5"/>
    <w:rsid w:val="00284D4E"/>
    <w:rsid w:val="002A4F6F"/>
    <w:rsid w:val="002D2911"/>
    <w:rsid w:val="002E3B4A"/>
    <w:rsid w:val="002E6A2F"/>
    <w:rsid w:val="00322647"/>
    <w:rsid w:val="003267E3"/>
    <w:rsid w:val="00344A4B"/>
    <w:rsid w:val="00352EDC"/>
    <w:rsid w:val="00355A75"/>
    <w:rsid w:val="003635CE"/>
    <w:rsid w:val="00376156"/>
    <w:rsid w:val="00416077"/>
    <w:rsid w:val="00417653"/>
    <w:rsid w:val="004212E8"/>
    <w:rsid w:val="00434A4E"/>
    <w:rsid w:val="00440418"/>
    <w:rsid w:val="00445F3E"/>
    <w:rsid w:val="00446B35"/>
    <w:rsid w:val="00457BEB"/>
    <w:rsid w:val="00463888"/>
    <w:rsid w:val="00490AE5"/>
    <w:rsid w:val="00494621"/>
    <w:rsid w:val="004C1B74"/>
    <w:rsid w:val="005229A5"/>
    <w:rsid w:val="00526D51"/>
    <w:rsid w:val="00535D38"/>
    <w:rsid w:val="005376CE"/>
    <w:rsid w:val="005433C8"/>
    <w:rsid w:val="005A121D"/>
    <w:rsid w:val="005B1303"/>
    <w:rsid w:val="005D0FDD"/>
    <w:rsid w:val="005D7793"/>
    <w:rsid w:val="005F170D"/>
    <w:rsid w:val="006004F7"/>
    <w:rsid w:val="00614E1D"/>
    <w:rsid w:val="00630D42"/>
    <w:rsid w:val="00641ADB"/>
    <w:rsid w:val="006A59D0"/>
    <w:rsid w:val="006B4C6D"/>
    <w:rsid w:val="006C2201"/>
    <w:rsid w:val="006D5F74"/>
    <w:rsid w:val="006E10EB"/>
    <w:rsid w:val="006F00DF"/>
    <w:rsid w:val="00720368"/>
    <w:rsid w:val="007258E3"/>
    <w:rsid w:val="0074076D"/>
    <w:rsid w:val="00740BC1"/>
    <w:rsid w:val="00752E1E"/>
    <w:rsid w:val="00791C52"/>
    <w:rsid w:val="007A1C6B"/>
    <w:rsid w:val="007B1D99"/>
    <w:rsid w:val="007E2B66"/>
    <w:rsid w:val="007E4C85"/>
    <w:rsid w:val="00802B7F"/>
    <w:rsid w:val="008173E5"/>
    <w:rsid w:val="0082373D"/>
    <w:rsid w:val="008462BB"/>
    <w:rsid w:val="008B6804"/>
    <w:rsid w:val="008F1B27"/>
    <w:rsid w:val="009248B9"/>
    <w:rsid w:val="0097483E"/>
    <w:rsid w:val="00984658"/>
    <w:rsid w:val="009A0C1F"/>
    <w:rsid w:val="009A5B2F"/>
    <w:rsid w:val="009C08A9"/>
    <w:rsid w:val="009D09C7"/>
    <w:rsid w:val="009E6A97"/>
    <w:rsid w:val="00A141A3"/>
    <w:rsid w:val="00A31398"/>
    <w:rsid w:val="00A51D7F"/>
    <w:rsid w:val="00A974BB"/>
    <w:rsid w:val="00AE5064"/>
    <w:rsid w:val="00B15EC5"/>
    <w:rsid w:val="00B37CF8"/>
    <w:rsid w:val="00BB27DF"/>
    <w:rsid w:val="00BB3077"/>
    <w:rsid w:val="00BC4D86"/>
    <w:rsid w:val="00BE5E27"/>
    <w:rsid w:val="00C04E1B"/>
    <w:rsid w:val="00C137D0"/>
    <w:rsid w:val="00C224AF"/>
    <w:rsid w:val="00C40C87"/>
    <w:rsid w:val="00C76197"/>
    <w:rsid w:val="00C80A42"/>
    <w:rsid w:val="00C91F75"/>
    <w:rsid w:val="00CC4D89"/>
    <w:rsid w:val="00CD140B"/>
    <w:rsid w:val="00CD4314"/>
    <w:rsid w:val="00CD6A3A"/>
    <w:rsid w:val="00CF4228"/>
    <w:rsid w:val="00CF5E9F"/>
    <w:rsid w:val="00D05D4B"/>
    <w:rsid w:val="00D35149"/>
    <w:rsid w:val="00DA367C"/>
    <w:rsid w:val="00DB15A9"/>
    <w:rsid w:val="00DB2869"/>
    <w:rsid w:val="00DD559B"/>
    <w:rsid w:val="00E11325"/>
    <w:rsid w:val="00E24748"/>
    <w:rsid w:val="00E8412F"/>
    <w:rsid w:val="00E9670F"/>
    <w:rsid w:val="00F038E4"/>
    <w:rsid w:val="00F055C3"/>
    <w:rsid w:val="00F258B4"/>
    <w:rsid w:val="00FF27F2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51930F"/>
  <w15:chartTrackingRefBased/>
  <w15:docId w15:val="{5877FDB3-6179-419F-A563-E3747A49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70F"/>
  </w:style>
  <w:style w:type="paragraph" w:styleId="a5">
    <w:name w:val="footer"/>
    <w:basedOn w:val="a"/>
    <w:link w:val="a6"/>
    <w:uiPriority w:val="99"/>
    <w:unhideWhenUsed/>
    <w:rsid w:val="00E96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70F"/>
  </w:style>
  <w:style w:type="character" w:styleId="a7">
    <w:name w:val="Hyperlink"/>
    <w:basedOn w:val="a0"/>
    <w:uiPriority w:val="99"/>
    <w:unhideWhenUsed/>
    <w:rsid w:val="00CF422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F422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185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720368"/>
    <w:pPr>
      <w:widowControl w:val="0"/>
      <w:wordWrap w:val="0"/>
      <w:autoSpaceDE w:val="0"/>
      <w:autoSpaceDN w:val="0"/>
      <w:adjustRightInd w:val="0"/>
      <w:spacing w:line="479" w:lineRule="exact"/>
      <w:jc w:val="both"/>
    </w:pPr>
    <w:rPr>
      <w:rFonts w:ascii="Century" w:eastAsia="HG丸ｺﾞｼｯｸM-PRO" w:hAnsi="Century" w:cs="HG丸ｺﾞｼｯｸM-PRO"/>
      <w:spacing w:val="-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38070@pref.nagas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弥生</dc:creator>
  <cp:lastModifiedBy>濱口 くるみ</cp:lastModifiedBy>
  <cp:revision>3</cp:revision>
  <dcterms:created xsi:type="dcterms:W3CDTF">2024-04-18T00:25:00Z</dcterms:created>
  <dcterms:modified xsi:type="dcterms:W3CDTF">2024-04-18T00:27:00Z</dcterms:modified>
</cp:coreProperties>
</file>