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E1EA" w14:textId="2BB0A23A" w:rsidR="001172BA" w:rsidRDefault="001172BA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C6EC1" wp14:editId="2B41C578">
                <wp:simplePos x="0" y="0"/>
                <wp:positionH relativeFrom="column">
                  <wp:posOffset>120015</wp:posOffset>
                </wp:positionH>
                <wp:positionV relativeFrom="paragraph">
                  <wp:posOffset>-421640</wp:posOffset>
                </wp:positionV>
                <wp:extent cx="8763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6D43A" w14:textId="77777777" w:rsidR="001172BA" w:rsidRPr="001172BA" w:rsidRDefault="001172BA" w:rsidP="001172B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172BA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6EC1" id="正方形/長方形 2" o:spid="_x0000_s1026" style="position:absolute;left:0;text-align:left;margin-left:9.45pt;margin-top:-33.2pt;width: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" fillcolor="white [3212]" strokecolor="black [3213]" strokeweight="1pt">
                <v:textbox>
                  <w:txbxContent>
                    <w:p w14:paraId="7B36D43A" w14:textId="77777777" w:rsidR="001172BA" w:rsidRPr="001172BA" w:rsidRDefault="001172BA" w:rsidP="001172BA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1172BA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送付先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160E4" wp14:editId="082ECB92">
                <wp:simplePos x="0" y="0"/>
                <wp:positionH relativeFrom="column">
                  <wp:posOffset>-127635</wp:posOffset>
                </wp:positionH>
                <wp:positionV relativeFrom="paragraph">
                  <wp:posOffset>-269875</wp:posOffset>
                </wp:positionV>
                <wp:extent cx="5591175" cy="2105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10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D9EBC" id="正方形/長方形 1" o:spid="_x0000_s1026" style="position:absolute;left:0;text-align:left;margin-left:-10.05pt;margin-top:-21.25pt;width:440.2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" filled="f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応募申込書に必要事項をご記入のうえ、以下の送付先あてF</w:t>
      </w:r>
      <w:r>
        <w:rPr>
          <w:rFonts w:asciiTheme="majorEastAsia" w:eastAsiaTheme="majorEastAsia" w:hAnsiTheme="majorEastAsia"/>
          <w:sz w:val="24"/>
          <w:szCs w:val="24"/>
        </w:rPr>
        <w:t>AX</w:t>
      </w:r>
      <w:r>
        <w:rPr>
          <w:rFonts w:asciiTheme="majorEastAsia" w:eastAsiaTheme="majorEastAsia" w:hAnsiTheme="majorEastAsia" w:hint="eastAsia"/>
          <w:sz w:val="24"/>
          <w:szCs w:val="24"/>
        </w:rPr>
        <w:t>、メール又は郵送にてお送り下さい。</w:t>
      </w:r>
    </w:p>
    <w:p w14:paraId="05D8A946" w14:textId="77777777" w:rsidR="001172BA" w:rsidRDefault="001172BA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63E29F0B" w14:textId="77777777" w:rsidR="0036452F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3417C0">
        <w:rPr>
          <w:rFonts w:asciiTheme="majorEastAsia" w:eastAsiaTheme="majorEastAsia" w:hAnsiTheme="majorEastAsia" w:hint="eastAsia"/>
          <w:sz w:val="24"/>
          <w:szCs w:val="24"/>
        </w:rPr>
        <w:t>〒</w:t>
      </w: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０－８５７０</w:t>
      </w:r>
    </w:p>
    <w:p w14:paraId="07FC672E" w14:textId="77777777" w:rsidR="003417C0" w:rsidRDefault="007232AE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>市</w:t>
      </w:r>
      <w:r>
        <w:rPr>
          <w:rFonts w:asciiTheme="majorEastAsia" w:eastAsiaTheme="majorEastAsia" w:hAnsiTheme="majorEastAsia" w:hint="eastAsia"/>
          <w:sz w:val="24"/>
          <w:szCs w:val="24"/>
        </w:rPr>
        <w:t>尾上町３－１</w:t>
      </w:r>
    </w:p>
    <w:p w14:paraId="790EFEB0" w14:textId="0562AD70" w:rsidR="003417C0" w:rsidRDefault="007232AE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>県</w:t>
      </w:r>
      <w:r>
        <w:rPr>
          <w:rFonts w:asciiTheme="majorEastAsia" w:eastAsiaTheme="majorEastAsia" w:hAnsiTheme="majorEastAsia" w:hint="eastAsia"/>
          <w:sz w:val="24"/>
          <w:szCs w:val="24"/>
        </w:rPr>
        <w:t>薬務行政室</w:t>
      </w:r>
      <w:r w:rsidR="00666CE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324AE">
        <w:rPr>
          <w:rFonts w:asciiTheme="majorEastAsia" w:eastAsiaTheme="majorEastAsia" w:hAnsiTheme="majorEastAsia" w:hint="eastAsia"/>
          <w:sz w:val="24"/>
          <w:szCs w:val="24"/>
        </w:rPr>
        <w:t>中岡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 xml:space="preserve">　行</w:t>
      </w:r>
    </w:p>
    <w:p w14:paraId="4F4DA1DE" w14:textId="77777777" w:rsidR="003417C0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ＦＡＸ：０９５－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８９</w:t>
      </w:r>
      <w:r>
        <w:rPr>
          <w:rFonts w:asciiTheme="majorEastAsia" w:eastAsiaTheme="majorEastAsia" w:hAnsiTheme="majorEastAsia" w:hint="eastAsia"/>
          <w:sz w:val="24"/>
          <w:szCs w:val="24"/>
        </w:rPr>
        <w:t>５－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172BA">
        <w:rPr>
          <w:rFonts w:asciiTheme="majorEastAsia" w:eastAsiaTheme="majorEastAsia" w:hAnsiTheme="majorEastAsia" w:hint="eastAsia"/>
          <w:sz w:val="24"/>
          <w:szCs w:val="24"/>
        </w:rPr>
        <w:t>５７４</w:t>
      </w:r>
    </w:p>
    <w:p w14:paraId="7047AC45" w14:textId="77777777" w:rsidR="003417C0" w:rsidRPr="003417C0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s</w:t>
      </w:r>
      <w:r w:rsidR="007232AE">
        <w:rPr>
          <w:rFonts w:asciiTheme="majorEastAsia" w:eastAsiaTheme="majorEastAsia" w:hAnsiTheme="majorEastAsia"/>
          <w:sz w:val="24"/>
          <w:szCs w:val="24"/>
        </w:rPr>
        <w:t>04740</w:t>
      </w:r>
      <w:r>
        <w:rPr>
          <w:rFonts w:asciiTheme="majorEastAsia" w:eastAsiaTheme="majorEastAsia" w:hAnsiTheme="majorEastAsia"/>
          <w:sz w:val="24"/>
          <w:szCs w:val="24"/>
        </w:rPr>
        <w:t>@pref.</w:t>
      </w:r>
      <w:r w:rsidR="007232AE">
        <w:rPr>
          <w:rFonts w:asciiTheme="majorEastAsia" w:eastAsiaTheme="majorEastAsia" w:hAnsiTheme="majorEastAsia"/>
          <w:sz w:val="24"/>
          <w:szCs w:val="24"/>
        </w:rPr>
        <w:t>nagasaki</w:t>
      </w:r>
      <w:r>
        <w:rPr>
          <w:rFonts w:asciiTheme="majorEastAsia" w:eastAsiaTheme="majorEastAsia" w:hAnsiTheme="majorEastAsia"/>
          <w:sz w:val="24"/>
          <w:szCs w:val="24"/>
        </w:rPr>
        <w:t>.lg.jp</w:t>
      </w:r>
    </w:p>
    <w:p w14:paraId="08A8BF1E" w14:textId="77777777" w:rsid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p w14:paraId="4CB892AD" w14:textId="77777777" w:rsidR="00701D6D" w:rsidRDefault="003417C0" w:rsidP="003417C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417C0">
        <w:rPr>
          <w:rFonts w:asciiTheme="majorEastAsia" w:eastAsiaTheme="majorEastAsia" w:hAnsiTheme="majorEastAsia" w:hint="eastAsia"/>
          <w:sz w:val="32"/>
          <w:szCs w:val="32"/>
        </w:rPr>
        <w:t>骨髄ドナー登録説明員養成研修</w:t>
      </w:r>
      <w:r w:rsidR="00701D6D">
        <w:rPr>
          <w:rFonts w:asciiTheme="majorEastAsia" w:eastAsiaTheme="majorEastAsia" w:hAnsiTheme="majorEastAsia" w:hint="eastAsia"/>
          <w:sz w:val="32"/>
          <w:szCs w:val="32"/>
        </w:rPr>
        <w:t>会</w:t>
      </w:r>
    </w:p>
    <w:p w14:paraId="5FDFDA33" w14:textId="77777777" w:rsidR="003417C0" w:rsidRPr="003417C0" w:rsidRDefault="00701D6D" w:rsidP="003417C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応募</w:t>
      </w:r>
      <w:r w:rsidR="003417C0" w:rsidRPr="003417C0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29C2D130" w14:textId="30997BD8" w:rsidR="003417C0" w:rsidRPr="004430C5" w:rsidRDefault="003417C0" w:rsidP="003417C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（〆切：</w:t>
      </w:r>
      <w:r w:rsidR="00080D09" w:rsidRPr="004430C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D4D63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8518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A5C71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3A5C71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））</w:t>
      </w:r>
    </w:p>
    <w:p w14:paraId="31DFDF2D" w14:textId="77777777" w:rsidR="003417C0" w:rsidRP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33531E" w14:paraId="2652AE9B" w14:textId="77777777" w:rsidTr="0033531E">
        <w:tc>
          <w:tcPr>
            <w:tcW w:w="1696" w:type="dxa"/>
            <w:vAlign w:val="center"/>
          </w:tcPr>
          <w:p w14:paraId="314E7D62" w14:textId="77777777" w:rsidR="0033531E" w:rsidRDefault="0033531E" w:rsidP="003353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希望日時・場所</w:t>
            </w:r>
          </w:p>
          <w:p w14:paraId="6D6DEB12" w14:textId="29681712" w:rsidR="0033531E" w:rsidRPr="0033531E" w:rsidRDefault="0033531E" w:rsidP="0033531E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か②を記載</w:t>
            </w:r>
            <w:r w:rsidRPr="0033531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6798" w:type="dxa"/>
            <w:gridSpan w:val="2"/>
          </w:tcPr>
          <w:p w14:paraId="2CDFF1F9" w14:textId="77777777" w:rsidR="0033531E" w:rsidRDefault="0033531E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6A063902" w14:textId="77777777" w:rsidTr="0033531E">
        <w:tc>
          <w:tcPr>
            <w:tcW w:w="1696" w:type="dxa"/>
            <w:vAlign w:val="center"/>
          </w:tcPr>
          <w:p w14:paraId="748198C9" w14:textId="77777777" w:rsidR="003417C0" w:rsidRPr="006A03EC" w:rsidRDefault="003417C0" w:rsidP="00341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A03E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（ふりがな）</w:t>
            </w:r>
          </w:p>
          <w:p w14:paraId="2ACF564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6798" w:type="dxa"/>
            <w:gridSpan w:val="2"/>
          </w:tcPr>
          <w:p w14:paraId="6F2C9935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FE7CCB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64E54105" w14:textId="77777777" w:rsidTr="0033531E">
        <w:trPr>
          <w:trHeight w:val="907"/>
        </w:trPr>
        <w:tc>
          <w:tcPr>
            <w:tcW w:w="1696" w:type="dxa"/>
            <w:vAlign w:val="center"/>
          </w:tcPr>
          <w:p w14:paraId="0BC5E396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齢</w:t>
            </w:r>
          </w:p>
        </w:tc>
        <w:tc>
          <w:tcPr>
            <w:tcW w:w="6798" w:type="dxa"/>
            <w:gridSpan w:val="2"/>
            <w:vAlign w:val="center"/>
          </w:tcPr>
          <w:p w14:paraId="41B8AD83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 歳</w:t>
            </w:r>
          </w:p>
        </w:tc>
      </w:tr>
      <w:tr w:rsidR="003417C0" w14:paraId="40FD15F2" w14:textId="77777777" w:rsidTr="0033531E">
        <w:tc>
          <w:tcPr>
            <w:tcW w:w="1696" w:type="dxa"/>
            <w:vAlign w:val="center"/>
          </w:tcPr>
          <w:p w14:paraId="49FC5321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gridSpan w:val="2"/>
          </w:tcPr>
          <w:p w14:paraId="700DEB8F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　－　　　　　</w:t>
            </w:r>
          </w:p>
          <w:p w14:paraId="6112AD3B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8C9A02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0E7A422A" w14:textId="77777777" w:rsidTr="0033531E">
        <w:trPr>
          <w:trHeight w:val="895"/>
        </w:trPr>
        <w:tc>
          <w:tcPr>
            <w:tcW w:w="1696" w:type="dxa"/>
            <w:vMerge w:val="restart"/>
            <w:vAlign w:val="center"/>
          </w:tcPr>
          <w:p w14:paraId="483FA8E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vAlign w:val="center"/>
          </w:tcPr>
          <w:p w14:paraId="4D3E698C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6E640755" w14:textId="77777777" w:rsidR="003417C0" w:rsidRDefault="003417C0" w:rsidP="006A03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1EA73BB2" w14:textId="77777777" w:rsidTr="0033531E">
        <w:trPr>
          <w:trHeight w:val="899"/>
        </w:trPr>
        <w:tc>
          <w:tcPr>
            <w:tcW w:w="1696" w:type="dxa"/>
            <w:vMerge/>
            <w:vAlign w:val="center"/>
          </w:tcPr>
          <w:p w14:paraId="03490986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FEF90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vAlign w:val="center"/>
          </w:tcPr>
          <w:p w14:paraId="07A34BFF" w14:textId="77777777" w:rsidR="003417C0" w:rsidRDefault="003417C0" w:rsidP="006A03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0A9EF23" w14:textId="77777777" w:rsid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p w14:paraId="6247D287" w14:textId="77777777" w:rsidR="006A03EC" w:rsidRDefault="006A03EC" w:rsidP="003417C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6A03EC" w14:paraId="3E482DE3" w14:textId="77777777" w:rsidTr="006A03EC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46373" w14:textId="55D6A3E5" w:rsidR="006A03EC" w:rsidRDefault="000C71A2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ご提供いただいた</w:t>
            </w:r>
            <w:r w:rsidR="006A03EC" w:rsidRPr="006A03EC">
              <w:rPr>
                <w:rFonts w:asciiTheme="majorEastAsia" w:eastAsiaTheme="majorEastAsia" w:hAnsiTheme="majorEastAsia" w:hint="eastAsia"/>
                <w:szCs w:val="21"/>
              </w:rPr>
              <w:t>個人情報は、骨髄ドナー登録説明員養成研修会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およ</w:t>
            </w:r>
            <w:r w:rsidR="001172BA">
              <w:rPr>
                <w:rFonts w:asciiTheme="majorEastAsia" w:eastAsiaTheme="majorEastAsia" w:hAnsiTheme="majorEastAsia" w:hint="eastAsia"/>
                <w:szCs w:val="21"/>
              </w:rPr>
              <w:t>び後日開催する実地研修</w:t>
            </w:r>
            <w:r w:rsidR="006A03EC" w:rsidRPr="006A03EC">
              <w:rPr>
                <w:rFonts w:asciiTheme="majorEastAsia" w:eastAsiaTheme="majorEastAsia" w:hAnsiTheme="majorEastAsia" w:hint="eastAsia"/>
                <w:szCs w:val="21"/>
              </w:rPr>
              <w:t>に関す</w:t>
            </w:r>
            <w:r w:rsidR="00A35063">
              <w:rPr>
                <w:rFonts w:asciiTheme="majorEastAsia" w:eastAsiaTheme="majorEastAsia" w:hAnsiTheme="majorEastAsia" w:hint="eastAsia"/>
                <w:szCs w:val="21"/>
              </w:rPr>
              <w:t>る</w:t>
            </w:r>
            <w:r w:rsidR="006A03EC" w:rsidRPr="006A03EC">
              <w:rPr>
                <w:rFonts w:asciiTheme="majorEastAsia" w:eastAsiaTheme="majorEastAsia" w:hAnsiTheme="majorEastAsia" w:hint="eastAsia"/>
                <w:szCs w:val="21"/>
              </w:rPr>
              <w:t>事務のみ使用します。</w:t>
            </w:r>
          </w:p>
        </w:tc>
      </w:tr>
    </w:tbl>
    <w:p w14:paraId="2FBBA241" w14:textId="77777777" w:rsidR="006A03EC" w:rsidRPr="006A03EC" w:rsidRDefault="006A03EC" w:rsidP="003417C0">
      <w:pPr>
        <w:rPr>
          <w:rFonts w:asciiTheme="majorEastAsia" w:eastAsiaTheme="majorEastAsia" w:hAnsiTheme="majorEastAsia"/>
          <w:szCs w:val="21"/>
        </w:rPr>
      </w:pPr>
    </w:p>
    <w:sectPr w:rsidR="006A03EC" w:rsidRPr="006A03EC" w:rsidSect="003417C0">
      <w:pgSz w:w="11906" w:h="16838" w:code="9"/>
      <w:pgMar w:top="1985" w:right="1701" w:bottom="1134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A105" w14:textId="77777777" w:rsidR="00B73401" w:rsidRDefault="00B73401" w:rsidP="003D17B1">
      <w:r>
        <w:separator/>
      </w:r>
    </w:p>
  </w:endnote>
  <w:endnote w:type="continuationSeparator" w:id="0">
    <w:p w14:paraId="18DF3FF5" w14:textId="77777777" w:rsidR="00B73401" w:rsidRDefault="00B73401" w:rsidP="003D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04C1" w14:textId="77777777" w:rsidR="00B73401" w:rsidRDefault="00B73401" w:rsidP="003D17B1">
      <w:r>
        <w:separator/>
      </w:r>
    </w:p>
  </w:footnote>
  <w:footnote w:type="continuationSeparator" w:id="0">
    <w:p w14:paraId="469FD4FC" w14:textId="77777777" w:rsidR="00B73401" w:rsidRDefault="00B73401" w:rsidP="003D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1828"/>
    <w:multiLevelType w:val="hybridMultilevel"/>
    <w:tmpl w:val="67709E38"/>
    <w:lvl w:ilvl="0" w:tplc="17A0D0B6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332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99"/>
    <w:rsid w:val="00074599"/>
    <w:rsid w:val="00080D09"/>
    <w:rsid w:val="000C71A2"/>
    <w:rsid w:val="00106B14"/>
    <w:rsid w:val="001172BA"/>
    <w:rsid w:val="00147D8A"/>
    <w:rsid w:val="00157092"/>
    <w:rsid w:val="00191EB3"/>
    <w:rsid w:val="002B3D7D"/>
    <w:rsid w:val="002D27FA"/>
    <w:rsid w:val="002E3134"/>
    <w:rsid w:val="0031366B"/>
    <w:rsid w:val="0033531E"/>
    <w:rsid w:val="003417C0"/>
    <w:rsid w:val="0036452F"/>
    <w:rsid w:val="003A5C71"/>
    <w:rsid w:val="003B73E6"/>
    <w:rsid w:val="003D17B1"/>
    <w:rsid w:val="003D4D63"/>
    <w:rsid w:val="004430C5"/>
    <w:rsid w:val="00486C3A"/>
    <w:rsid w:val="004B27A5"/>
    <w:rsid w:val="004C5522"/>
    <w:rsid w:val="00575F76"/>
    <w:rsid w:val="006138A4"/>
    <w:rsid w:val="00643D4B"/>
    <w:rsid w:val="00666CEF"/>
    <w:rsid w:val="00676BE3"/>
    <w:rsid w:val="006A03EC"/>
    <w:rsid w:val="00701D6D"/>
    <w:rsid w:val="007232AE"/>
    <w:rsid w:val="00727D02"/>
    <w:rsid w:val="007923F5"/>
    <w:rsid w:val="007C104B"/>
    <w:rsid w:val="008324AE"/>
    <w:rsid w:val="008A70C2"/>
    <w:rsid w:val="00923A97"/>
    <w:rsid w:val="009B4AF8"/>
    <w:rsid w:val="00A256F0"/>
    <w:rsid w:val="00A35063"/>
    <w:rsid w:val="00A74B0C"/>
    <w:rsid w:val="00B35206"/>
    <w:rsid w:val="00B73401"/>
    <w:rsid w:val="00C2243B"/>
    <w:rsid w:val="00C43BE7"/>
    <w:rsid w:val="00C85187"/>
    <w:rsid w:val="00CA032C"/>
    <w:rsid w:val="00CE434F"/>
    <w:rsid w:val="00E976D2"/>
    <w:rsid w:val="00EC7B64"/>
    <w:rsid w:val="00F119B0"/>
    <w:rsid w:val="00F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001FF"/>
  <w15:chartTrackingRefBased/>
  <w15:docId w15:val="{A1557837-51F0-4373-AC87-38078D2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7B1"/>
  </w:style>
  <w:style w:type="paragraph" w:styleId="a5">
    <w:name w:val="footer"/>
    <w:basedOn w:val="a"/>
    <w:link w:val="a6"/>
    <w:uiPriority w:val="99"/>
    <w:unhideWhenUsed/>
    <w:rsid w:val="003D1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7B1"/>
  </w:style>
  <w:style w:type="table" w:styleId="a7">
    <w:name w:val="Table Grid"/>
    <w:basedOn w:val="a1"/>
    <w:uiPriority w:val="39"/>
    <w:rsid w:val="0034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94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健三（健康増進課）</dc:creator>
  <cp:keywords/>
  <dc:description/>
  <cp:lastModifiedBy>中岡 真里</cp:lastModifiedBy>
  <cp:revision>4</cp:revision>
  <dcterms:created xsi:type="dcterms:W3CDTF">2025-10-03T07:23:00Z</dcterms:created>
  <dcterms:modified xsi:type="dcterms:W3CDTF">2025-11-13T07:12:00Z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